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3C87" w:rsidRPr="00EC6A58" w:rsidRDefault="00EC6A58" w:rsidP="00EC6A58">
      <w:pPr>
        <w:jc w:val="center"/>
        <w:rPr>
          <w:b/>
          <w:sz w:val="40"/>
          <w:szCs w:val="40"/>
        </w:rPr>
      </w:pPr>
      <w:r w:rsidRPr="00EC6A58">
        <w:rPr>
          <w:b/>
          <w:sz w:val="40"/>
          <w:szCs w:val="40"/>
        </w:rPr>
        <w:t>ALBUM ...</w:t>
      </w:r>
    </w:p>
    <w:p w:rsidR="00EC6A58" w:rsidRDefault="00EC6A58" w:rsidP="00EC6A58">
      <w:pPr>
        <w:jc w:val="center"/>
        <w:rPr>
          <w:b/>
          <w:sz w:val="40"/>
          <w:szCs w:val="40"/>
        </w:rPr>
      </w:pPr>
      <w:r w:rsidRPr="00EC6A58">
        <w:rPr>
          <w:b/>
          <w:sz w:val="40"/>
          <w:szCs w:val="40"/>
        </w:rPr>
        <w:t>DI FOTO PE</w:t>
      </w:r>
      <w:r w:rsidR="008A1519">
        <w:rPr>
          <w:b/>
          <w:sz w:val="40"/>
          <w:szCs w:val="40"/>
        </w:rPr>
        <w:t>R</w:t>
      </w:r>
      <w:r w:rsidRPr="00EC6A58">
        <w:rPr>
          <w:b/>
          <w:sz w:val="40"/>
          <w:szCs w:val="40"/>
        </w:rPr>
        <w:t>SE</w:t>
      </w:r>
    </w:p>
    <w:p w:rsidR="00EC6A58" w:rsidRDefault="008D2F01" w:rsidP="00EC6A58">
      <w:pPr>
        <w:jc w:val="center"/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t>s</w:t>
      </w:r>
      <w:r w:rsidR="00EC6A58">
        <w:rPr>
          <w:b/>
          <w:i/>
          <w:sz w:val="40"/>
          <w:szCs w:val="40"/>
        </w:rPr>
        <w:t>i</w:t>
      </w:r>
      <w:r>
        <w:rPr>
          <w:b/>
          <w:i/>
          <w:sz w:val="40"/>
          <w:szCs w:val="40"/>
        </w:rPr>
        <w:t xml:space="preserve"> ri</w:t>
      </w:r>
      <w:r w:rsidR="00EC6A58">
        <w:rPr>
          <w:b/>
          <w:i/>
          <w:sz w:val="40"/>
          <w:szCs w:val="40"/>
        </w:rPr>
        <w:t>po</w:t>
      </w:r>
      <w:r w:rsidR="00453A85">
        <w:rPr>
          <w:b/>
          <w:i/>
          <w:sz w:val="40"/>
          <w:szCs w:val="40"/>
        </w:rPr>
        <w:t>r</w:t>
      </w:r>
      <w:r w:rsidR="00EC6A58">
        <w:rPr>
          <w:b/>
          <w:i/>
          <w:sz w:val="40"/>
          <w:szCs w:val="40"/>
        </w:rPr>
        <w:t>tano le didascalie</w:t>
      </w:r>
    </w:p>
    <w:p w:rsidR="00EC6A58" w:rsidRDefault="00EC6A58" w:rsidP="00EC6A58">
      <w:pPr>
        <w:jc w:val="center"/>
        <w:rPr>
          <w:b/>
          <w:i/>
          <w:sz w:val="40"/>
          <w:szCs w:val="40"/>
        </w:rPr>
      </w:pPr>
    </w:p>
    <w:p w:rsidR="00EC6A58" w:rsidRDefault="00EC6A58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Così Altobello è diventata Parrocchia.</w:t>
      </w:r>
    </w:p>
    <w:p w:rsidR="00EC6A58" w:rsidRDefault="00EC6A58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Mons Arturo Vidal Arciprete di Mestre</w:t>
      </w:r>
      <w:r w:rsidR="001B78BB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celebra la prima S. Messa.</w:t>
      </w:r>
    </w:p>
    <w:p w:rsidR="00EC6A58" w:rsidRDefault="00EC6A58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 aprile 1945, inaugurazione della cappella.</w:t>
      </w:r>
    </w:p>
    <w:p w:rsidR="00EC6A58" w:rsidRDefault="00EC6A58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C7DFB1C" wp14:editId="68175383">
            <wp:extent cx="5647690" cy="8438515"/>
            <wp:effectExtent l="0" t="0" r="0" b="63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4769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A58" w:rsidRDefault="00EC6A58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Don Angelo Gaggio primo sacerdote nella zona.</w:t>
      </w:r>
    </w:p>
    <w:p w:rsidR="00EC6A58" w:rsidRDefault="00EC6A58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Prima festa dei genitori nella cappella in legno di Altobello</w:t>
      </w:r>
      <w:r w:rsidR="006564A3">
        <w:rPr>
          <w:b/>
          <w:sz w:val="28"/>
          <w:szCs w:val="28"/>
        </w:rPr>
        <w:t>.</w:t>
      </w:r>
    </w:p>
    <w:p w:rsidR="006564A3" w:rsidRDefault="006564A3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7BF20108" wp14:editId="0E1E96C8">
            <wp:extent cx="4399915" cy="8438515"/>
            <wp:effectExtent l="0" t="0" r="635" b="635"/>
            <wp:docPr id="107" name="Immagin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9991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2F1" w:rsidRDefault="00AB02F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0B5940CF" wp14:editId="7A17F141">
            <wp:extent cx="6120130" cy="4613419"/>
            <wp:effectExtent l="0" t="0" r="0" b="0"/>
            <wp:docPr id="126" name="Immagin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13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2F1" w:rsidRDefault="009805D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La statua della Madonna Pellegrina viene sbarcata dalla nave.</w:t>
      </w:r>
    </w:p>
    <w:p w:rsidR="001B5D76" w:rsidRDefault="001B5D7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La statua della Pellegrina che,</w:t>
      </w:r>
    </w:p>
    <w:p w:rsidR="001B5D76" w:rsidRDefault="001B5D7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dopo esser passata di parrocchia in parrocchia nella nostra diocesi,</w:t>
      </w:r>
    </w:p>
    <w:p w:rsidR="001B5D76" w:rsidRDefault="001B5D7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si</w:t>
      </w:r>
      <w:r w:rsidR="006564A3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stabilì poi definitivamente ad Altobello.</w:t>
      </w:r>
    </w:p>
    <w:p w:rsidR="001B5D76" w:rsidRDefault="001B5D7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La Madonna Pellegrina in una delle sue tappe,</w:t>
      </w:r>
    </w:p>
    <w:p w:rsidR="007E4524" w:rsidRDefault="001B5D7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ai giardini, S. Elena, Venezia.</w:t>
      </w:r>
    </w:p>
    <w:p w:rsidR="007E4524" w:rsidRDefault="007E4524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3A12049" wp14:editId="77605839">
            <wp:extent cx="6120130" cy="8164064"/>
            <wp:effectExtent l="0" t="0" r="0" b="889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46F" w:rsidRDefault="00E5646F" w:rsidP="00EC6A58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6120130" cy="8159153"/>
            <wp:effectExtent l="0" t="0" r="0" b="0"/>
            <wp:docPr id="127" name="Immagine 127" descr="C:\Users\lenovo\Documents\IMG-2019051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cuments\IMG-20190519-WA001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46F" w:rsidRDefault="00E5646F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La Pellegrina a Canaregio</w:t>
      </w:r>
    </w:p>
    <w:p w:rsidR="007E4524" w:rsidRDefault="007E4524" w:rsidP="00EC6A58">
      <w:pPr>
        <w:jc w:val="center"/>
        <w:rPr>
          <w:b/>
          <w:sz w:val="28"/>
          <w:szCs w:val="28"/>
        </w:rPr>
      </w:pPr>
    </w:p>
    <w:p w:rsidR="007E4524" w:rsidRDefault="007E4524" w:rsidP="00EC6A58">
      <w:pPr>
        <w:jc w:val="center"/>
        <w:rPr>
          <w:b/>
          <w:sz w:val="28"/>
          <w:szCs w:val="28"/>
        </w:rPr>
      </w:pPr>
    </w:p>
    <w:p w:rsidR="001B5D76" w:rsidRDefault="001B5D7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La Madonna sempre a S. Elena.</w:t>
      </w:r>
    </w:p>
    <w:p w:rsidR="007E4524" w:rsidRDefault="007E4524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1E2B222F" wp14:editId="77CB2B5B">
            <wp:extent cx="6120130" cy="4275253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75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524" w:rsidRDefault="007E4524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4AB3F092" wp14:editId="7420FAE9">
            <wp:extent cx="5879940" cy="3813824"/>
            <wp:effectExtent l="0" t="0" r="6985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79197" cy="381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524" w:rsidRDefault="007E4524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In Via Pepe, lungo l’Osellino</w:t>
      </w:r>
      <w:r w:rsidR="00453A85">
        <w:rPr>
          <w:b/>
          <w:sz w:val="28"/>
          <w:szCs w:val="28"/>
        </w:rPr>
        <w:t>, a Mestre</w:t>
      </w:r>
    </w:p>
    <w:p w:rsidR="0005520B" w:rsidRDefault="0005520B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6B7F2CD9" wp14:editId="08E87A38">
            <wp:extent cx="6120130" cy="3804521"/>
            <wp:effectExtent l="0" t="0" r="0" b="571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04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20B" w:rsidRDefault="0005520B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In Via Pepe, lungo l’Osellino</w:t>
      </w:r>
      <w:r w:rsidR="00453A85">
        <w:rPr>
          <w:b/>
          <w:sz w:val="28"/>
          <w:szCs w:val="28"/>
        </w:rPr>
        <w:t>, a Mestre</w:t>
      </w:r>
    </w:p>
    <w:p w:rsidR="0005520B" w:rsidRDefault="0005520B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478A4361" wp14:editId="1E47AFE4">
            <wp:extent cx="6120130" cy="4105863"/>
            <wp:effectExtent l="0" t="0" r="0" b="952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05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20B" w:rsidRDefault="0005520B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Mestre, alla Carbonifera</w:t>
      </w:r>
    </w:p>
    <w:p w:rsidR="0005520B" w:rsidRDefault="00D64D5E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4FEE997A" wp14:editId="0F82BD88">
            <wp:extent cx="6120130" cy="3954885"/>
            <wp:effectExtent l="0" t="0" r="0" b="762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688">
        <w:rPr>
          <w:b/>
          <w:sz w:val="28"/>
          <w:szCs w:val="28"/>
        </w:rPr>
        <w:t>ALBUM F</w:t>
      </w:r>
      <w:r w:rsidR="0005520B">
        <w:rPr>
          <w:noProof/>
          <w:lang w:eastAsia="it-IT"/>
        </w:rPr>
        <w:drawing>
          <wp:inline distT="0" distB="0" distL="0" distR="0" wp14:anchorId="2578A9D4" wp14:editId="2117E1FD">
            <wp:extent cx="6120130" cy="3943838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4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20B" w:rsidRDefault="0005520B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77C9B39" wp14:editId="625BB93D">
            <wp:extent cx="6120130" cy="3829071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2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916" w:rsidRDefault="00073916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48D2C164" wp14:editId="5851FE55">
            <wp:extent cx="6120130" cy="3892285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9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916" w:rsidRDefault="0007391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Per le vie di Altobello</w:t>
      </w:r>
    </w:p>
    <w:p w:rsidR="00073916" w:rsidRDefault="00073916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E30D26B" wp14:editId="22051EDA">
            <wp:extent cx="6120130" cy="3679320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Per le vie di Altobello</w:t>
      </w:r>
    </w:p>
    <w:p w:rsidR="00073916" w:rsidRDefault="00273815" w:rsidP="00EC6A58">
      <w:pPr>
        <w:jc w:val="center"/>
        <w:rPr>
          <w:b/>
          <w:sz w:val="28"/>
          <w:szCs w:val="28"/>
        </w:rPr>
      </w:pPr>
      <w:r w:rsidRPr="00273815">
        <w:rPr>
          <w:noProof/>
          <w:lang w:eastAsia="it-IT"/>
        </w:rPr>
        <w:t>Per le vie di Altobello</w:t>
      </w:r>
      <w:r w:rsidR="008A1519">
        <w:rPr>
          <w:noProof/>
          <w:lang w:eastAsia="it-IT"/>
        </w:rPr>
        <w:drawing>
          <wp:inline distT="0" distB="0" distL="0" distR="0" wp14:anchorId="01E63B19" wp14:editId="7875D784">
            <wp:extent cx="6120130" cy="3896581"/>
            <wp:effectExtent l="0" t="0" r="0" b="889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9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519" w:rsidRDefault="008A1519" w:rsidP="008A1519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391FA843" wp14:editId="0E86F39A">
            <wp:extent cx="6120130" cy="3715530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1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519" w:rsidRDefault="008A1519" w:rsidP="008A151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Mons. Deparini parla alla popolazione dopo la processione.</w:t>
      </w:r>
    </w:p>
    <w:p w:rsidR="006E4C01" w:rsidRDefault="006E4C01" w:rsidP="008A1519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1461CD7F" wp14:editId="07153FC8">
            <wp:extent cx="6120130" cy="3824774"/>
            <wp:effectExtent l="0" t="0" r="0" b="4445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2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524" w:rsidRDefault="006E4C01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L’ìmmagine della Madonna del Rosario posta nella cappella in legno</w:t>
      </w:r>
    </w:p>
    <w:p w:rsidR="001B5D76" w:rsidRDefault="006E4C01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passa per le vie della zona.</w:t>
      </w:r>
    </w:p>
    <w:p w:rsidR="006E4C01" w:rsidRDefault="006E4C0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75C6A51C" wp14:editId="60B91643">
            <wp:extent cx="6120130" cy="3730873"/>
            <wp:effectExtent l="0" t="0" r="0" b="3175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3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C01" w:rsidRDefault="006E4C01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Prime processioni 1946-47-48</w:t>
      </w:r>
    </w:p>
    <w:p w:rsidR="00AB02F1" w:rsidRDefault="00AB02F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4B70EA56" wp14:editId="45DACDFE">
            <wp:extent cx="6120130" cy="3746217"/>
            <wp:effectExtent l="0" t="0" r="0" b="6985"/>
            <wp:docPr id="124" name="Immagin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4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2F1" w:rsidRDefault="00AB02F1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Davanti alla cappella in legno.</w:t>
      </w:r>
    </w:p>
    <w:p w:rsidR="00AB02F1" w:rsidRDefault="00AB02F1" w:rsidP="00EC6A58">
      <w:pPr>
        <w:jc w:val="center"/>
        <w:rPr>
          <w:b/>
          <w:sz w:val="28"/>
          <w:szCs w:val="28"/>
        </w:rPr>
      </w:pPr>
    </w:p>
    <w:p w:rsidR="00D43A2A" w:rsidRDefault="00D43A2A" w:rsidP="00EC6A58">
      <w:pPr>
        <w:jc w:val="center"/>
        <w:rPr>
          <w:b/>
          <w:sz w:val="28"/>
          <w:szCs w:val="28"/>
        </w:rPr>
      </w:pPr>
    </w:p>
    <w:p w:rsidR="00D43A2A" w:rsidRDefault="00D43A2A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4100AEF8" wp14:editId="524537D6">
            <wp:extent cx="5396169" cy="7598779"/>
            <wp:effectExtent l="0" t="0" r="0" b="254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96169" cy="759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A2A" w:rsidRDefault="00D43A2A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24 marzo 1949</w:t>
      </w:r>
    </w:p>
    <w:p w:rsidR="00D43A2A" w:rsidRDefault="00D43A2A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Don Lionello Andriolo sostituisce Don Angelo Gaggio.</w:t>
      </w:r>
    </w:p>
    <w:p w:rsidR="00D43A2A" w:rsidRDefault="00D43A2A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FE46BA6" wp14:editId="59029EB0">
            <wp:extent cx="6120130" cy="8070569"/>
            <wp:effectExtent l="0" t="0" r="0" b="6985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70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A2A" w:rsidRDefault="00023207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Mons. Vidal, p</w:t>
      </w:r>
      <w:r w:rsidR="00D43A2A">
        <w:rPr>
          <w:b/>
          <w:sz w:val="28"/>
          <w:szCs w:val="28"/>
        </w:rPr>
        <w:t>rima Comunione dei ragazzi.</w:t>
      </w:r>
    </w:p>
    <w:p w:rsidR="00023207" w:rsidRDefault="00023207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1DDF659" wp14:editId="1B409644">
            <wp:extent cx="6091555" cy="8438515"/>
            <wp:effectExtent l="0" t="0" r="4445" b="635"/>
            <wp:docPr id="120" name="Immagin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571" w:rsidRDefault="002F2571" w:rsidP="00EC6A58">
      <w:pPr>
        <w:jc w:val="center"/>
        <w:rPr>
          <w:b/>
          <w:sz w:val="28"/>
          <w:szCs w:val="28"/>
        </w:rPr>
      </w:pPr>
    </w:p>
    <w:p w:rsidR="008632E6" w:rsidRDefault="008632E6" w:rsidP="00EC6A58">
      <w:pPr>
        <w:jc w:val="center"/>
        <w:rPr>
          <w:b/>
          <w:sz w:val="28"/>
          <w:szCs w:val="28"/>
        </w:rPr>
      </w:pPr>
    </w:p>
    <w:p w:rsidR="008632E6" w:rsidRDefault="008632E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Il Patriarca di Venezia Carlo Agostini</w:t>
      </w:r>
    </w:p>
    <w:p w:rsidR="008632E6" w:rsidRDefault="008632E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Benedice l</w:t>
      </w:r>
      <w:r w:rsidR="00890FF3">
        <w:rPr>
          <w:b/>
          <w:sz w:val="28"/>
          <w:szCs w:val="28"/>
        </w:rPr>
        <w:t xml:space="preserve">a </w:t>
      </w:r>
      <w:r>
        <w:rPr>
          <w:b/>
          <w:sz w:val="28"/>
          <w:szCs w:val="28"/>
        </w:rPr>
        <w:t>prima pietra della nuova chiesa della zona</w:t>
      </w:r>
      <w:r w:rsidR="00890FF3">
        <w:rPr>
          <w:b/>
          <w:sz w:val="28"/>
          <w:szCs w:val="28"/>
        </w:rPr>
        <w:t>.</w:t>
      </w:r>
    </w:p>
    <w:p w:rsidR="008632E6" w:rsidRDefault="008632E6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5F18C718" wp14:editId="549AD2E9">
            <wp:extent cx="4022203" cy="6771099"/>
            <wp:effectExtent l="0" t="0" r="0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022887" cy="67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2E6" w:rsidRDefault="008632E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Settembre 1950</w:t>
      </w:r>
    </w:p>
    <w:p w:rsidR="002F2571" w:rsidRDefault="002F2571" w:rsidP="00EC6A58">
      <w:pPr>
        <w:jc w:val="center"/>
        <w:rPr>
          <w:b/>
          <w:sz w:val="28"/>
          <w:szCs w:val="28"/>
        </w:rPr>
      </w:pPr>
    </w:p>
    <w:p w:rsidR="003D3D91" w:rsidRDefault="003D3D9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15C281A" wp14:editId="677B2185">
            <wp:extent cx="5163820" cy="8438515"/>
            <wp:effectExtent l="0" t="0" r="0" b="635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6382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571" w:rsidRDefault="002F2571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Settembre 1950</w:t>
      </w:r>
    </w:p>
    <w:p w:rsidR="00B847BC" w:rsidRDefault="00F9617B" w:rsidP="00EC6A58">
      <w:pPr>
        <w:jc w:val="center"/>
        <w:rPr>
          <w:b/>
          <w:sz w:val="28"/>
          <w:szCs w:val="28"/>
        </w:rPr>
      </w:pPr>
      <w:r w:rsidRPr="00F9617B">
        <w:rPr>
          <w:b/>
          <w:sz w:val="28"/>
          <w:szCs w:val="28"/>
        </w:rPr>
        <w:lastRenderedPageBreak/>
        <w:t>1952</w:t>
      </w:r>
    </w:p>
    <w:p w:rsidR="00F9617B" w:rsidRDefault="00F9617B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Benedizione della prima pietra dell’Asilo.</w:t>
      </w:r>
    </w:p>
    <w:p w:rsidR="00F9617B" w:rsidRDefault="00F9617B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 lavori terminano nel 1954.</w:t>
      </w:r>
    </w:p>
    <w:p w:rsidR="00F9617B" w:rsidRPr="00F9617B" w:rsidRDefault="00F9617B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67D17269" wp14:editId="699C26AF">
            <wp:extent cx="4490978" cy="2546329"/>
            <wp:effectExtent l="0" t="0" r="5080" b="6985"/>
            <wp:docPr id="131" name="Immagin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88867" cy="2545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7BC" w:rsidRDefault="00B847BC" w:rsidP="00EC6A58">
      <w:pPr>
        <w:jc w:val="center"/>
        <w:rPr>
          <w:b/>
          <w:sz w:val="28"/>
          <w:szCs w:val="28"/>
        </w:rPr>
      </w:pPr>
    </w:p>
    <w:p w:rsidR="00B847BC" w:rsidRDefault="00F61A1B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Patriarca Agostini, Mons. Vidal, Don Gino Trevisan</w:t>
      </w:r>
    </w:p>
    <w:p w:rsidR="00F61A1B" w:rsidRDefault="00F61A1B" w:rsidP="00EC6A58">
      <w:pPr>
        <w:jc w:val="center"/>
        <w:rPr>
          <w:b/>
          <w:sz w:val="28"/>
          <w:szCs w:val="28"/>
        </w:rPr>
      </w:pPr>
    </w:p>
    <w:p w:rsidR="00CB6014" w:rsidRDefault="00CB6014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Consacrazione dell’altare</w:t>
      </w:r>
    </w:p>
    <w:p w:rsidR="006E4C01" w:rsidRDefault="006E4C01" w:rsidP="00EC6A58">
      <w:pPr>
        <w:jc w:val="center"/>
        <w:rPr>
          <w:b/>
          <w:sz w:val="28"/>
          <w:szCs w:val="28"/>
        </w:rPr>
      </w:pPr>
    </w:p>
    <w:p w:rsidR="00CB6014" w:rsidRDefault="00CB6014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Nall’anno 1951 iniziano i lavori</w:t>
      </w:r>
      <w:r w:rsidR="00E47E8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per la nuova chiesa.</w:t>
      </w:r>
    </w:p>
    <w:p w:rsidR="00B5760F" w:rsidRDefault="00E1312F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349FDEED" wp14:editId="224133C7">
            <wp:extent cx="4606724" cy="3011093"/>
            <wp:effectExtent l="0" t="0" r="3810" b="0"/>
            <wp:docPr id="128" name="Immagin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13025" cy="3015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91F" w:rsidRDefault="0075391F" w:rsidP="00A431C5">
      <w:pPr>
        <w:jc w:val="center"/>
        <w:rPr>
          <w:b/>
          <w:sz w:val="28"/>
          <w:szCs w:val="28"/>
        </w:rPr>
      </w:pPr>
    </w:p>
    <w:p w:rsidR="00F9617B" w:rsidRDefault="00F9617B" w:rsidP="00A431C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9.4.1954</w:t>
      </w:r>
    </w:p>
    <w:p w:rsidR="00F9617B" w:rsidRDefault="00F9617B" w:rsidP="00A431C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Il Card. Roncalli, patriarca, costituisce la Parrocchia del </w:t>
      </w:r>
    </w:p>
    <w:p w:rsidR="00F9617B" w:rsidRDefault="00F9617B" w:rsidP="00A431C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Cuore Immacolato di Maria </w:t>
      </w:r>
    </w:p>
    <w:p w:rsidR="00F9617B" w:rsidRDefault="00F9617B" w:rsidP="00A431C5">
      <w:pPr>
        <w:jc w:val="center"/>
        <w:rPr>
          <w:b/>
          <w:sz w:val="28"/>
          <w:szCs w:val="28"/>
        </w:rPr>
      </w:pPr>
    </w:p>
    <w:p w:rsidR="003207BF" w:rsidRDefault="003207BF" w:rsidP="00A431C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Interno della chiesa: l’altare maggiore.</w:t>
      </w:r>
    </w:p>
    <w:p w:rsidR="0075391F" w:rsidRDefault="0075391F" w:rsidP="00A431C5">
      <w:pPr>
        <w:jc w:val="center"/>
        <w:rPr>
          <w:b/>
          <w:sz w:val="28"/>
          <w:szCs w:val="28"/>
        </w:rPr>
      </w:pPr>
    </w:p>
    <w:p w:rsidR="0075391F" w:rsidRDefault="0075391F" w:rsidP="00A431C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090CA574" wp14:editId="5BC32E48">
            <wp:extent cx="5787390" cy="8438515"/>
            <wp:effectExtent l="0" t="0" r="3810" b="635"/>
            <wp:docPr id="67" name="Immagin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8739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91F" w:rsidRDefault="0075391F" w:rsidP="00A431C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72053269" wp14:editId="5E51C577">
            <wp:extent cx="6120130" cy="7403442"/>
            <wp:effectExtent l="0" t="0" r="0" b="7620"/>
            <wp:docPr id="68" name="Immagin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0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7BF" w:rsidRDefault="003207BF" w:rsidP="00A431C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S. Em. il Card. Patriarca nella vista pastorale alla parrocchia.</w:t>
      </w:r>
    </w:p>
    <w:p w:rsidR="006551F9" w:rsidRDefault="006551F9" w:rsidP="00A431C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4B4C29E1" wp14:editId="43EF8B08">
            <wp:extent cx="5488940" cy="8438515"/>
            <wp:effectExtent l="0" t="0" r="0" b="635"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8894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1F9" w:rsidRDefault="006551F9" w:rsidP="00A431C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18 settembre 1955, la Pellegrina esce dl Duomo di San Lorenzo per Altobello.</w:t>
      </w:r>
    </w:p>
    <w:p w:rsidR="00212FB5" w:rsidRDefault="00212FB5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6737ED9" wp14:editId="27D631B6">
            <wp:extent cx="5095857" cy="8061767"/>
            <wp:effectExtent l="0" t="0" r="0" b="0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97571" cy="806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970" w:rsidRDefault="00212FB5" w:rsidP="00EC6A58">
      <w:pPr>
        <w:jc w:val="center"/>
        <w:rPr>
          <w:b/>
          <w:sz w:val="28"/>
          <w:szCs w:val="28"/>
        </w:rPr>
      </w:pPr>
      <w:r w:rsidRPr="00212FB5">
        <w:rPr>
          <w:b/>
          <w:sz w:val="28"/>
          <w:szCs w:val="28"/>
        </w:rPr>
        <w:t xml:space="preserve">18 settembre 1955, la bella statua di Maria Pellegrina viene trasportata </w:t>
      </w:r>
    </w:p>
    <w:p w:rsidR="00212FB5" w:rsidRDefault="00212FB5" w:rsidP="00EC6A58">
      <w:pPr>
        <w:jc w:val="center"/>
        <w:rPr>
          <w:b/>
          <w:sz w:val="28"/>
          <w:szCs w:val="28"/>
        </w:rPr>
      </w:pPr>
      <w:r w:rsidRPr="00212FB5">
        <w:rPr>
          <w:b/>
          <w:sz w:val="28"/>
          <w:szCs w:val="28"/>
        </w:rPr>
        <w:t>da S. Lorenzo di Mestre nella  sua casa ad Altobello</w:t>
      </w:r>
      <w:r w:rsidR="00535970">
        <w:rPr>
          <w:b/>
          <w:sz w:val="28"/>
          <w:szCs w:val="28"/>
        </w:rPr>
        <w:t>.</w:t>
      </w:r>
    </w:p>
    <w:p w:rsidR="00535970" w:rsidRDefault="00535970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4FD0DB36" wp14:editId="1A76930B">
            <wp:extent cx="6120130" cy="3963478"/>
            <wp:effectExtent l="0" t="0" r="0" b="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63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FB5" w:rsidRDefault="00212FB5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Verso Altobello.</w:t>
      </w:r>
    </w:p>
    <w:p w:rsidR="00535970" w:rsidRDefault="00535970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0DDE6B0" wp14:editId="7BE7AE5F">
            <wp:extent cx="5460365" cy="8438515"/>
            <wp:effectExtent l="0" t="0" r="6985" b="635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6036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61E" w:rsidRDefault="0047061E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Verso Altobello.</w:t>
      </w:r>
    </w:p>
    <w:p w:rsidR="0047061E" w:rsidRDefault="0047061E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2D2C801" wp14:editId="7B4FAD4B">
            <wp:extent cx="5005705" cy="8438515"/>
            <wp:effectExtent l="0" t="0" r="4445" b="635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0570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61E" w:rsidRDefault="0047061E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Verso Altobello.</w:t>
      </w:r>
    </w:p>
    <w:p w:rsidR="0047061E" w:rsidRDefault="0047061E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0E9C69D" wp14:editId="03754ECB">
            <wp:extent cx="5533390" cy="8438515"/>
            <wp:effectExtent l="0" t="0" r="0" b="635"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3339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61E" w:rsidRDefault="0047061E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Verso Altobello.</w:t>
      </w:r>
    </w:p>
    <w:p w:rsidR="0047061E" w:rsidRDefault="0047061E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0798576" wp14:editId="3101DC68">
            <wp:extent cx="5426075" cy="8438515"/>
            <wp:effectExtent l="0" t="0" r="3175" b="635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2607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61E" w:rsidRDefault="0047061E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Verso Altobello.</w:t>
      </w:r>
    </w:p>
    <w:p w:rsidR="00DB43C1" w:rsidRDefault="00DB43C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6E517E0" wp14:editId="6DD1B80D">
            <wp:extent cx="5307965" cy="8438515"/>
            <wp:effectExtent l="0" t="0" r="6985" b="635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0796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3C1" w:rsidRDefault="00DB43C1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Verso Altobello.</w:t>
      </w:r>
    </w:p>
    <w:p w:rsidR="00DB43C1" w:rsidRDefault="00DB43C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AE07969" wp14:editId="709E8A9B">
            <wp:extent cx="5560695" cy="8438515"/>
            <wp:effectExtent l="0" t="0" r="1905" b="635"/>
            <wp:docPr id="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3C1" w:rsidRDefault="00DB43C1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Verso Altobello.</w:t>
      </w:r>
    </w:p>
    <w:p w:rsidR="00023207" w:rsidRDefault="00C41BAC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3FB3DFF9" wp14:editId="72A42A99">
            <wp:extent cx="5932170" cy="8438515"/>
            <wp:effectExtent l="0" t="0" r="0" b="635"/>
            <wp:docPr id="123" name="Immagin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584" w:rsidRDefault="00CE0584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4055E29F" wp14:editId="39E3BAA4">
            <wp:extent cx="6120130" cy="4052469"/>
            <wp:effectExtent l="0" t="0" r="0" b="5715"/>
            <wp:docPr id="46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584" w:rsidRDefault="00CE0584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6DD3733" wp14:editId="0F9B6644">
            <wp:extent cx="5843270" cy="8438515"/>
            <wp:effectExtent l="0" t="0" r="5080" b="635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4327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584" w:rsidRDefault="00CE0584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0256BAE2" wp14:editId="544C2D9E">
            <wp:extent cx="5808980" cy="8438515"/>
            <wp:effectExtent l="0" t="0" r="1270" b="635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0898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1C5" w:rsidRDefault="00A431C5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4A7779D2" wp14:editId="64894028">
            <wp:extent cx="6120130" cy="5581888"/>
            <wp:effectExtent l="0" t="0" r="0" b="0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58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1CE" w:rsidRPr="005111CE" w:rsidRDefault="005111CE" w:rsidP="00EC6A5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Da </w:t>
      </w:r>
      <w:r>
        <w:rPr>
          <w:i/>
          <w:sz w:val="28"/>
          <w:szCs w:val="28"/>
        </w:rPr>
        <w:t>Gazzettino,</w:t>
      </w:r>
      <w:r>
        <w:rPr>
          <w:sz w:val="28"/>
          <w:szCs w:val="28"/>
        </w:rPr>
        <w:t>16.9.1955</w:t>
      </w:r>
      <w:bookmarkStart w:id="0" w:name="_GoBack"/>
      <w:bookmarkEnd w:id="0"/>
    </w:p>
    <w:p w:rsidR="00DB43C1" w:rsidRDefault="00DB43C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CCBC875" wp14:editId="10D6125D">
            <wp:extent cx="5747385" cy="8438515"/>
            <wp:effectExtent l="0" t="0" r="5715" b="635"/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B32" w:rsidRDefault="003B4B32" w:rsidP="00EC6A58">
      <w:pPr>
        <w:jc w:val="center"/>
        <w:rPr>
          <w:b/>
          <w:sz w:val="28"/>
          <w:szCs w:val="28"/>
        </w:rPr>
      </w:pPr>
    </w:p>
    <w:p w:rsidR="00CE0584" w:rsidRDefault="00CE0584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Il Patriarca Giuseppe Roncalli </w:t>
      </w:r>
      <w:r w:rsidR="003B4B32">
        <w:rPr>
          <w:b/>
          <w:sz w:val="28"/>
          <w:szCs w:val="28"/>
        </w:rPr>
        <w:t xml:space="preserve">benedice </w:t>
      </w:r>
      <w:r>
        <w:rPr>
          <w:b/>
          <w:sz w:val="28"/>
          <w:szCs w:val="28"/>
        </w:rPr>
        <w:t xml:space="preserve">la popolazione </w:t>
      </w:r>
    </w:p>
    <w:p w:rsidR="00CE0584" w:rsidRDefault="00CE0584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dopo l’arrivo ad Altobello della Madonna.</w:t>
      </w:r>
    </w:p>
    <w:p w:rsidR="003B4B32" w:rsidRDefault="003B4B32" w:rsidP="00EC6A58">
      <w:pPr>
        <w:jc w:val="center"/>
        <w:rPr>
          <w:b/>
          <w:sz w:val="28"/>
          <w:szCs w:val="28"/>
        </w:rPr>
      </w:pPr>
    </w:p>
    <w:p w:rsidR="003B4B32" w:rsidRDefault="003B4B32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Lunedì, 19 settembre 1955: consacrazione della nuova chiesa </w:t>
      </w:r>
    </w:p>
    <w:p w:rsidR="003B4B32" w:rsidRDefault="003B4B32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dedicata al Cuore Immacolato di Maria.</w:t>
      </w:r>
    </w:p>
    <w:p w:rsidR="008A4F4F" w:rsidRDefault="008A4F4F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331F13E" wp14:editId="7E008719">
            <wp:extent cx="6085840" cy="8438515"/>
            <wp:effectExtent l="0" t="0" r="0" b="635"/>
            <wp:docPr id="70" name="Immagin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8584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F4F" w:rsidRDefault="008A4F4F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Il Patriarca Giuseppe Roncalli</w:t>
      </w:r>
    </w:p>
    <w:p w:rsidR="008A4F4F" w:rsidRDefault="008A4F4F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2AD4A8A" wp14:editId="2D117E94">
            <wp:extent cx="6120130" cy="4919058"/>
            <wp:effectExtent l="0" t="0" r="0" b="0"/>
            <wp:docPr id="71" name="Immagin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1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F4F" w:rsidRDefault="008A4F4F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Chiesa della Madonna Pellegrina, Cuore Immacolato di Maria,</w:t>
      </w:r>
    </w:p>
    <w:p w:rsidR="008A4F4F" w:rsidRDefault="008A4F4F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 destra, in fondo, casa dei Padri.</w:t>
      </w:r>
    </w:p>
    <w:p w:rsidR="00863C55" w:rsidRDefault="00863C55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096BF2A" wp14:editId="4230870C">
            <wp:extent cx="6120130" cy="8357867"/>
            <wp:effectExtent l="0" t="0" r="0" b="5715"/>
            <wp:docPr id="81" name="Immagin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57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C55" w:rsidRDefault="00863C55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Ingresso alla casa dei Padri.</w:t>
      </w:r>
    </w:p>
    <w:p w:rsidR="003B4B32" w:rsidRDefault="003B4B32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BF8B33E" wp14:editId="7F011F5F">
            <wp:extent cx="6120130" cy="4051855"/>
            <wp:effectExtent l="0" t="0" r="0" b="6350"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B63" w:rsidRDefault="005A7B63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Inizio della celebrazione della consacrazione della chiesa.</w:t>
      </w:r>
    </w:p>
    <w:p w:rsidR="003B4B32" w:rsidRDefault="003B4B32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16FC1171" wp14:editId="5F35D226">
            <wp:extent cx="6120130" cy="4048786"/>
            <wp:effectExtent l="0" t="0" r="0" b="8890"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4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B63" w:rsidRDefault="005A7B63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Unzione dell’altare maggiore.</w:t>
      </w:r>
    </w:p>
    <w:p w:rsidR="00D26573" w:rsidRDefault="00D26573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7001CA1" wp14:editId="4A570728">
            <wp:extent cx="6120130" cy="4080087"/>
            <wp:effectExtent l="0" t="0" r="0" b="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B32" w:rsidRDefault="003B4B32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99A7915" wp14:editId="2623EFAD">
            <wp:extent cx="5654040" cy="8438515"/>
            <wp:effectExtent l="0" t="0" r="3810" b="635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B63" w:rsidRDefault="005A7B63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Unzione delle croci lungo le pareti laterali.</w:t>
      </w:r>
    </w:p>
    <w:p w:rsidR="008A4F4F" w:rsidRDefault="008A4F4F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70A443F" wp14:editId="3FE91B33">
            <wp:extent cx="5240655" cy="8438515"/>
            <wp:effectExtent l="0" t="0" r="0" b="635"/>
            <wp:docPr id="72" name="Immagin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95B" w:rsidRDefault="00CC695B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AD56BCC" wp14:editId="1895609B">
            <wp:extent cx="6120130" cy="3900877"/>
            <wp:effectExtent l="0" t="0" r="0" b="4445"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0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95B" w:rsidRDefault="00CC695B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L’altare maggiore ad Altobello.</w:t>
      </w:r>
    </w:p>
    <w:p w:rsidR="00CC695B" w:rsidRDefault="00CC695B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C68BA3D" wp14:editId="78BD7B77">
            <wp:extent cx="5982335" cy="8438515"/>
            <wp:effectExtent l="0" t="0" r="0" b="635"/>
            <wp:docPr id="57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8233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95B" w:rsidRDefault="00CC695B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19.9.1955: il primo S. Sacrificio, celebrato da P. Ugo Molinari.</w:t>
      </w:r>
    </w:p>
    <w:p w:rsidR="00CC695B" w:rsidRDefault="00CC695B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AD933CB" wp14:editId="59A4D13B">
            <wp:extent cx="6120130" cy="3805749"/>
            <wp:effectExtent l="0" t="0" r="0" b="4445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0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95B" w:rsidRDefault="00CC695B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Il primo S. Sacrificio nella chiesa di Altobello.</w:t>
      </w:r>
    </w:p>
    <w:p w:rsidR="00CE0584" w:rsidRDefault="00CF2A00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009736F6" wp14:editId="44241AFD">
            <wp:extent cx="6120130" cy="3699573"/>
            <wp:effectExtent l="0" t="0" r="0" b="0"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99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3C1" w:rsidRDefault="00DB43C1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 novembre 1955, entrata ufficiale del primo parroco,</w:t>
      </w:r>
      <w:r w:rsidR="003207B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Ugo Molinari c. r. s.</w:t>
      </w:r>
    </w:p>
    <w:p w:rsidR="00CF2A00" w:rsidRDefault="00CF2A00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3995B1A7" wp14:editId="3ECD1B00">
            <wp:extent cx="6120130" cy="3793474"/>
            <wp:effectExtent l="0" t="0" r="0" b="0"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9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A00" w:rsidRDefault="00CF2A00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514F3261" wp14:editId="664CA02F">
            <wp:extent cx="6120130" cy="4517677"/>
            <wp:effectExtent l="0" t="0" r="0" b="0"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1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2B15" w:rsidRDefault="00EE2B15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078CEE4F" wp14:editId="449EF456">
            <wp:extent cx="6120130" cy="3854233"/>
            <wp:effectExtent l="0" t="0" r="0" b="0"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5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2B15" w:rsidRDefault="00EE2B15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2988A5AB" wp14:editId="7A485046">
            <wp:extent cx="6120130" cy="3822933"/>
            <wp:effectExtent l="0" t="0" r="0" b="6350"/>
            <wp:docPr id="63" name="Im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2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BB9" w:rsidRDefault="00243BB9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7A0D0623" wp14:editId="60B1790E">
            <wp:extent cx="6120130" cy="3702642"/>
            <wp:effectExtent l="0" t="0" r="0" b="0"/>
            <wp:docPr id="64" name="Immagin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0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DEC" w:rsidRDefault="00056DEC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50A9FA65" wp14:editId="23F7D0DB">
            <wp:extent cx="6120130" cy="4788333"/>
            <wp:effectExtent l="0" t="0" r="0" b="0"/>
            <wp:docPr id="77" name="Immagin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8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DEC" w:rsidRDefault="00056DEC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Il tabernacolo con porticina in onice</w:t>
      </w:r>
    </w:p>
    <w:p w:rsidR="00FE732B" w:rsidRDefault="00FE732B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0ADB15E3" wp14:editId="11E3696E">
            <wp:extent cx="5671595" cy="4482335"/>
            <wp:effectExtent l="0" t="0" r="5715" b="0"/>
            <wp:docPr id="73" name="Im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69954" cy="448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32B" w:rsidRDefault="00FE732B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Arrivo dei banchi in rovere di </w:t>
      </w:r>
      <w:r w:rsidR="00A14944">
        <w:rPr>
          <w:b/>
          <w:sz w:val="28"/>
          <w:szCs w:val="28"/>
        </w:rPr>
        <w:t>S</w:t>
      </w:r>
      <w:r>
        <w:rPr>
          <w:b/>
          <w:sz w:val="28"/>
          <w:szCs w:val="28"/>
        </w:rPr>
        <w:t>lavonia.</w:t>
      </w:r>
    </w:p>
    <w:p w:rsidR="00FE732B" w:rsidRDefault="00FE732B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9D2CF34" wp14:editId="4763B616">
            <wp:extent cx="6120130" cy="4869959"/>
            <wp:effectExtent l="0" t="0" r="0" b="6985"/>
            <wp:docPr id="74" name="Immagin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69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32B" w:rsidRDefault="00FE732B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Iniziale sistemazione dell’altare della Madonna.</w:t>
      </w:r>
    </w:p>
    <w:p w:rsidR="00056DEC" w:rsidRDefault="00056DEC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43A98C83" wp14:editId="5A80473E">
            <wp:extent cx="6120130" cy="4572299"/>
            <wp:effectExtent l="0" t="0" r="0" b="0"/>
            <wp:docPr id="78" name="Immagin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72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C55" w:rsidRDefault="00863C55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Alcuni tra i primi segni di devozione a Maria.</w:t>
      </w:r>
    </w:p>
    <w:p w:rsidR="00FE732B" w:rsidRDefault="00FE732B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0A50CEB6" wp14:editId="5916D609">
            <wp:extent cx="6120130" cy="4627535"/>
            <wp:effectExtent l="0" t="0" r="0" b="1905"/>
            <wp:docPr id="75" name="Immagin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2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32B" w:rsidRDefault="00FE732B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Iniziale sistemazione dell’altare di San Girolamo.</w:t>
      </w:r>
    </w:p>
    <w:p w:rsidR="00056DEC" w:rsidRDefault="00056DEC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87E2CC5" wp14:editId="4B886F7C">
            <wp:extent cx="5654040" cy="8438515"/>
            <wp:effectExtent l="0" t="0" r="3810" b="635"/>
            <wp:docPr id="76" name="Immagin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DEC" w:rsidRDefault="00056DEC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Iniziale sistemazione della cappella di San Girolamo.</w:t>
      </w:r>
    </w:p>
    <w:p w:rsidR="00863C55" w:rsidRDefault="00863C55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4A14A28C" wp14:editId="14ACC46E">
            <wp:extent cx="6120130" cy="4926422"/>
            <wp:effectExtent l="0" t="0" r="0" b="7620"/>
            <wp:docPr id="80" name="Immagin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2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C55" w:rsidRDefault="00863C55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Iniziale sistemazione della statua di Sant’Antonio.</w:t>
      </w:r>
    </w:p>
    <w:p w:rsidR="00B448E6" w:rsidRDefault="00B448E6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82784EC" wp14:editId="3F23152C">
            <wp:extent cx="4632134" cy="8137003"/>
            <wp:effectExtent l="0" t="0" r="0" b="0"/>
            <wp:docPr id="83" name="Immagin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632447" cy="8137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8E6" w:rsidRDefault="00B448E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1956. Gruppo di San Girolamo, f.lli Santifaller di Ortisei, </w:t>
      </w:r>
    </w:p>
    <w:p w:rsidR="00B448E6" w:rsidRDefault="00B448E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dono del P. Provinciale, P. Giovanni Venini.</w:t>
      </w:r>
    </w:p>
    <w:p w:rsidR="00B964F9" w:rsidRDefault="00B964F9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9737094" wp14:editId="3CB2CF22">
            <wp:extent cx="5653405" cy="8438515"/>
            <wp:effectExtent l="0" t="0" r="4445" b="635"/>
            <wp:docPr id="87" name="Immagin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5340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4F9" w:rsidRDefault="00B964F9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39B73BA5" wp14:editId="45780D45">
            <wp:extent cx="6120130" cy="4457532"/>
            <wp:effectExtent l="0" t="0" r="0" b="635"/>
            <wp:docPr id="89" name="Immagin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57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9EE" w:rsidRDefault="00B839EE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Area del Patronato, senza recinsione.</w:t>
      </w:r>
    </w:p>
    <w:p w:rsidR="00B839EE" w:rsidRDefault="00B839EE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0493F523" wp14:editId="3B2FFDE8">
            <wp:extent cx="6101715" cy="8438515"/>
            <wp:effectExtent l="0" t="0" r="0" b="635"/>
            <wp:docPr id="90" name="Immagin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0171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9EE" w:rsidRDefault="00B839EE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Alcuni dei primi frequentatori del Patronato.</w:t>
      </w:r>
    </w:p>
    <w:p w:rsidR="006E5BC1" w:rsidRDefault="006E5BC1" w:rsidP="00EC6A58">
      <w:pPr>
        <w:jc w:val="center"/>
        <w:rPr>
          <w:b/>
          <w:sz w:val="28"/>
          <w:szCs w:val="28"/>
        </w:rPr>
      </w:pPr>
    </w:p>
    <w:p w:rsidR="00B964F9" w:rsidRDefault="00B964F9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264A3AE2" wp14:editId="08C1B20B">
            <wp:extent cx="6120130" cy="4176443"/>
            <wp:effectExtent l="0" t="0" r="0" b="0"/>
            <wp:docPr id="84" name="Immagin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7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4F9" w:rsidRDefault="00B964F9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1956, recinsione dell’area Patronato, con P. Felice Verga.</w:t>
      </w:r>
    </w:p>
    <w:p w:rsidR="00B964F9" w:rsidRDefault="00B964F9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4032A840" wp14:editId="726D7950">
            <wp:extent cx="6120130" cy="4388794"/>
            <wp:effectExtent l="0" t="0" r="0" b="0"/>
            <wp:docPr id="85" name="Immagin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88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4F9" w:rsidRDefault="00B964F9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1956, recinsione del Patronato.</w:t>
      </w:r>
    </w:p>
    <w:p w:rsidR="00B964F9" w:rsidRDefault="00B964F9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32DC296F" wp14:editId="432E65A9">
            <wp:extent cx="6120130" cy="4489446"/>
            <wp:effectExtent l="0" t="0" r="0" b="6985"/>
            <wp:docPr id="86" name="Immagin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8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4F9" w:rsidRDefault="00B964F9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Recinsione del Patronato.</w:t>
      </w:r>
    </w:p>
    <w:p w:rsidR="00B964F9" w:rsidRDefault="00B964F9" w:rsidP="00EC6A58">
      <w:pPr>
        <w:jc w:val="center"/>
        <w:rPr>
          <w:b/>
          <w:sz w:val="28"/>
          <w:szCs w:val="28"/>
        </w:rPr>
      </w:pPr>
    </w:p>
    <w:p w:rsidR="00863C55" w:rsidRDefault="00863C55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CDD9110" wp14:editId="311ADB8A">
            <wp:extent cx="6120130" cy="4264820"/>
            <wp:effectExtent l="0" t="0" r="0" b="2540"/>
            <wp:docPr id="82" name="Immagin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6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A00" w:rsidRDefault="00B448E6" w:rsidP="00EC6A58">
      <w:pPr>
        <w:jc w:val="center"/>
        <w:rPr>
          <w:b/>
          <w:sz w:val="28"/>
          <w:szCs w:val="28"/>
        </w:rPr>
      </w:pPr>
      <w:r w:rsidRPr="00B448E6">
        <w:rPr>
          <w:b/>
          <w:sz w:val="28"/>
          <w:szCs w:val="28"/>
        </w:rPr>
        <w:t>23 giugno 1957: la prima processione eucaristica per le vie della parrocchia.</w:t>
      </w:r>
    </w:p>
    <w:p w:rsidR="0090330E" w:rsidRDefault="0090330E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9E68317" wp14:editId="2C2150AB">
            <wp:extent cx="6120130" cy="4273412"/>
            <wp:effectExtent l="0" t="0" r="0" b="0"/>
            <wp:docPr id="50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7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D7E" w:rsidRDefault="003207BF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23 giugno 1957: la prima processione eucaristica per le vie della parrocchia.</w:t>
      </w:r>
    </w:p>
    <w:p w:rsidR="003207BF" w:rsidRPr="003D5D7E" w:rsidRDefault="003D5D7E" w:rsidP="003D5D7E">
      <w:pPr>
        <w:tabs>
          <w:tab w:val="left" w:pos="674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6E5BC1" w:rsidRDefault="006E5BC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8E9A38E" wp14:editId="70C6C40D">
            <wp:extent cx="6120130" cy="4552046"/>
            <wp:effectExtent l="0" t="0" r="0" b="1270"/>
            <wp:docPr id="91" name="Immagin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5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BC1" w:rsidRDefault="008F2D49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Settembre 1956: a</w:t>
      </w:r>
      <w:r w:rsidR="006E5BC1">
        <w:rPr>
          <w:b/>
          <w:sz w:val="28"/>
          <w:szCs w:val="28"/>
        </w:rPr>
        <w:t>rriva il blocco marmoreo per l’altare della Madonna.</w:t>
      </w:r>
    </w:p>
    <w:p w:rsidR="006E5BC1" w:rsidRDefault="006E5BC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169752C" wp14:editId="4ED8AC4F">
            <wp:extent cx="6120130" cy="8244339"/>
            <wp:effectExtent l="0" t="0" r="0" b="4445"/>
            <wp:docPr id="92" name="Immagin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44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BC1" w:rsidRDefault="006E5BC1" w:rsidP="00EC6A58">
      <w:pPr>
        <w:jc w:val="center"/>
        <w:rPr>
          <w:b/>
          <w:sz w:val="28"/>
          <w:szCs w:val="28"/>
        </w:rPr>
      </w:pPr>
      <w:r w:rsidRPr="006E5BC1">
        <w:rPr>
          <w:b/>
          <w:sz w:val="28"/>
          <w:szCs w:val="28"/>
        </w:rPr>
        <w:t>Arriva il blocco marmoreo per l’altare della Madonna.</w:t>
      </w:r>
    </w:p>
    <w:p w:rsidR="006E5BC1" w:rsidRDefault="006E5BC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47D53BB" wp14:editId="0A5C1599">
            <wp:extent cx="6120130" cy="4669883"/>
            <wp:effectExtent l="0" t="0" r="0" b="0"/>
            <wp:docPr id="93" name="Immagin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69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BC1" w:rsidRDefault="006E5BC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7E40B1B5" wp14:editId="4402A001">
            <wp:extent cx="5959475" cy="8438515"/>
            <wp:effectExtent l="0" t="0" r="3175" b="635"/>
            <wp:docPr id="94" name="Immagin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5947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1C5" w:rsidRDefault="00A431C5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Settembre 1957, entra il blocco marmoreo per l’altare della Madonna.</w:t>
      </w:r>
    </w:p>
    <w:p w:rsidR="006E5BC1" w:rsidRDefault="006E5BC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48B8127F" wp14:editId="72008EE5">
            <wp:extent cx="6064250" cy="8438515"/>
            <wp:effectExtent l="0" t="0" r="0" b="635"/>
            <wp:docPr id="95" name="Immagin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06425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BC1" w:rsidRDefault="006E5BC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065459B1" wp14:editId="3A9EC8D8">
            <wp:extent cx="6120130" cy="8382850"/>
            <wp:effectExtent l="0" t="0" r="0" b="0"/>
            <wp:docPr id="96" name="Immagin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8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BC1" w:rsidRDefault="006E5BC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D07ADB6" wp14:editId="3DB7356B">
            <wp:extent cx="6120130" cy="8278747"/>
            <wp:effectExtent l="0" t="0" r="0" b="8255"/>
            <wp:docPr id="97" name="Immagin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78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BC1" w:rsidRDefault="006E5BC1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91F97B5" wp14:editId="5DAF17F3">
            <wp:extent cx="5904230" cy="8438515"/>
            <wp:effectExtent l="0" t="0" r="1270" b="635"/>
            <wp:docPr id="98" name="Immagin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16C" w:rsidRDefault="00D9416C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719B34A" wp14:editId="3443D44F">
            <wp:extent cx="6120130" cy="8382850"/>
            <wp:effectExtent l="0" t="0" r="0" b="0"/>
            <wp:docPr id="99" name="Immagin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8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16C" w:rsidRDefault="00D9416C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BA0EEA5" wp14:editId="20E546F2">
            <wp:extent cx="6120130" cy="8304105"/>
            <wp:effectExtent l="0" t="0" r="0" b="1905"/>
            <wp:docPr id="100" name="Immagin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0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16C" w:rsidRDefault="00D9416C" w:rsidP="00EC6A58">
      <w:pPr>
        <w:jc w:val="center"/>
        <w:rPr>
          <w:b/>
          <w:sz w:val="28"/>
          <w:szCs w:val="28"/>
        </w:rPr>
      </w:pPr>
    </w:p>
    <w:p w:rsidR="00D9416C" w:rsidRDefault="00D9416C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C5B4406" wp14:editId="4BBA6077">
            <wp:extent cx="6120130" cy="8421912"/>
            <wp:effectExtent l="0" t="0" r="0" b="0"/>
            <wp:docPr id="101" name="Immagin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21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16C" w:rsidRDefault="00D9416C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7CE439CE" wp14:editId="7CDE6F5D">
            <wp:extent cx="6045835" cy="8438515"/>
            <wp:effectExtent l="0" t="0" r="0" b="635"/>
            <wp:docPr id="102" name="Immagin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04583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6CB" w:rsidRDefault="005736CB" w:rsidP="00EC6A58">
      <w:pPr>
        <w:jc w:val="center"/>
        <w:rPr>
          <w:b/>
          <w:sz w:val="28"/>
          <w:szCs w:val="28"/>
        </w:rPr>
      </w:pPr>
    </w:p>
    <w:p w:rsidR="00DD3D82" w:rsidRDefault="00F07A89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27.11.1957, il Patriarca Roncalli in visita pastorale</w:t>
      </w:r>
    </w:p>
    <w:p w:rsidR="00DD3D82" w:rsidRDefault="00DD3D82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27.11.1957, Patriarca Roncalli in visita pastorale.</w:t>
      </w:r>
    </w:p>
    <w:p w:rsidR="00DD3D82" w:rsidRDefault="00DD3D82" w:rsidP="00EC6A58">
      <w:pPr>
        <w:jc w:val="center"/>
        <w:rPr>
          <w:b/>
          <w:sz w:val="28"/>
          <w:szCs w:val="28"/>
        </w:rPr>
      </w:pPr>
    </w:p>
    <w:p w:rsidR="00DD3D82" w:rsidRDefault="00DD3D82" w:rsidP="00EC6A58">
      <w:pPr>
        <w:jc w:val="center"/>
        <w:rPr>
          <w:b/>
          <w:sz w:val="28"/>
          <w:szCs w:val="28"/>
        </w:rPr>
      </w:pPr>
      <w:r w:rsidRPr="00DD3D82">
        <w:rPr>
          <w:b/>
          <w:sz w:val="28"/>
          <w:szCs w:val="28"/>
        </w:rPr>
        <w:t>27.11.1957, Patriarca Roncalli in visita pastorale.</w:t>
      </w:r>
    </w:p>
    <w:p w:rsidR="00DD3D82" w:rsidRDefault="00DD3D82" w:rsidP="00EC6A58">
      <w:pPr>
        <w:jc w:val="center"/>
        <w:rPr>
          <w:b/>
          <w:sz w:val="28"/>
          <w:szCs w:val="28"/>
        </w:rPr>
      </w:pPr>
    </w:p>
    <w:p w:rsidR="00DD3D82" w:rsidRDefault="00DD3D82" w:rsidP="00EC6A58">
      <w:pPr>
        <w:jc w:val="center"/>
        <w:rPr>
          <w:b/>
          <w:sz w:val="28"/>
          <w:szCs w:val="28"/>
        </w:rPr>
      </w:pPr>
    </w:p>
    <w:p w:rsidR="00DD3D82" w:rsidRDefault="00DD3D82" w:rsidP="00EC6A58">
      <w:pPr>
        <w:jc w:val="center"/>
        <w:rPr>
          <w:b/>
          <w:sz w:val="28"/>
          <w:szCs w:val="28"/>
        </w:rPr>
      </w:pPr>
    </w:p>
    <w:p w:rsidR="00DD3D82" w:rsidRDefault="00DD3D82" w:rsidP="00EC6A58">
      <w:pPr>
        <w:jc w:val="center"/>
        <w:rPr>
          <w:b/>
          <w:sz w:val="28"/>
          <w:szCs w:val="28"/>
        </w:rPr>
      </w:pPr>
    </w:p>
    <w:p w:rsidR="00066F33" w:rsidRDefault="00066F33" w:rsidP="00DD3D82">
      <w:pPr>
        <w:rPr>
          <w:b/>
          <w:sz w:val="28"/>
          <w:szCs w:val="28"/>
        </w:rPr>
      </w:pPr>
    </w:p>
    <w:p w:rsidR="00066F33" w:rsidRDefault="00066F33" w:rsidP="00DD3D82">
      <w:pPr>
        <w:rPr>
          <w:b/>
          <w:sz w:val="28"/>
          <w:szCs w:val="28"/>
        </w:rPr>
      </w:pPr>
    </w:p>
    <w:p w:rsidR="00DD3D82" w:rsidRDefault="00DD3D82" w:rsidP="00066F3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textWrapping" w:clear="all"/>
      </w:r>
    </w:p>
    <w:p w:rsidR="00066F33" w:rsidRDefault="00066F33" w:rsidP="00066F33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B4D690C" wp14:editId="13C3D504">
            <wp:extent cx="6120130" cy="7883380"/>
            <wp:effectExtent l="0" t="0" r="0" b="3810"/>
            <wp:docPr id="108" name="Immagin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88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F33" w:rsidRDefault="00066F33" w:rsidP="00066F3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7 dicembre 1957, consacrazione dell’altare della Madonna.</w:t>
      </w:r>
    </w:p>
    <w:p w:rsidR="00066F33" w:rsidRDefault="00066F33" w:rsidP="00066F33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00797826" wp14:editId="430E8A0F">
            <wp:extent cx="6120130" cy="4806745"/>
            <wp:effectExtent l="0" t="0" r="0" b="0"/>
            <wp:docPr id="109" name="Immagin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0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F33" w:rsidRDefault="00066F33" w:rsidP="007600B4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anchor distT="0" distB="0" distL="114300" distR="114300" simplePos="0" relativeHeight="251659264" behindDoc="0" locked="0" layoutInCell="1" allowOverlap="1" wp14:anchorId="0D3CFBB9" wp14:editId="77918F3E">
            <wp:simplePos x="0" y="0"/>
            <wp:positionH relativeFrom="column">
              <wp:posOffset>3781594</wp:posOffset>
            </wp:positionH>
            <wp:positionV relativeFrom="paragraph">
              <wp:align>top</wp:align>
            </wp:positionV>
            <wp:extent cx="6120130" cy="4763770"/>
            <wp:effectExtent l="0" t="0" r="0" b="0"/>
            <wp:wrapSquare wrapText="bothSides"/>
            <wp:docPr id="110" name="Immagin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63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600B4">
        <w:rPr>
          <w:b/>
          <w:sz w:val="28"/>
          <w:szCs w:val="28"/>
        </w:rPr>
        <w:br w:type="textWrapping" w:clear="all"/>
      </w:r>
      <w:r w:rsidR="007600B4">
        <w:rPr>
          <w:noProof/>
          <w:lang w:eastAsia="it-IT"/>
        </w:rPr>
        <w:lastRenderedPageBreak/>
        <w:drawing>
          <wp:inline distT="0" distB="0" distL="0" distR="0" wp14:anchorId="67676993" wp14:editId="054A2C29">
            <wp:extent cx="6120130" cy="7775364"/>
            <wp:effectExtent l="0" t="0" r="0" b="0"/>
            <wp:docPr id="111" name="Immagin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75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0B4" w:rsidRDefault="007600B4" w:rsidP="007600B4">
      <w:pPr>
        <w:jc w:val="center"/>
        <w:rPr>
          <w:b/>
          <w:sz w:val="28"/>
          <w:szCs w:val="28"/>
        </w:rPr>
      </w:pPr>
    </w:p>
    <w:p w:rsidR="007600B4" w:rsidRDefault="007600B4" w:rsidP="007600B4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3BCFFE5B" wp14:editId="355DAB39">
            <wp:extent cx="6120130" cy="4267275"/>
            <wp:effectExtent l="0" t="0" r="0" b="0"/>
            <wp:docPr id="112" name="Immagin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4B4" w:rsidRDefault="001C54B4" w:rsidP="007600B4">
      <w:pPr>
        <w:jc w:val="center"/>
        <w:rPr>
          <w:b/>
          <w:sz w:val="28"/>
          <w:szCs w:val="28"/>
        </w:rPr>
      </w:pPr>
    </w:p>
    <w:p w:rsidR="001C54B4" w:rsidRDefault="001C54B4" w:rsidP="007600B4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5D53AF2" wp14:editId="004327D1">
            <wp:extent cx="6120130" cy="7829372"/>
            <wp:effectExtent l="0" t="0" r="0" b="635"/>
            <wp:docPr id="113" name="Immagin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829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4B4" w:rsidRDefault="001C54B4" w:rsidP="007600B4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38D6C331" wp14:editId="220B0053">
            <wp:extent cx="6120130" cy="7832441"/>
            <wp:effectExtent l="0" t="0" r="0" b="0"/>
            <wp:docPr id="114" name="Immagin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832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173" w:rsidRDefault="009F5173" w:rsidP="007600B4">
      <w:pPr>
        <w:jc w:val="center"/>
        <w:rPr>
          <w:b/>
          <w:sz w:val="28"/>
          <w:szCs w:val="28"/>
        </w:rPr>
      </w:pPr>
    </w:p>
    <w:p w:rsidR="009F5173" w:rsidRDefault="009F5173" w:rsidP="007600B4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02DA9FCE" wp14:editId="18315FCE">
            <wp:extent cx="6120130" cy="7947822"/>
            <wp:effectExtent l="0" t="0" r="0" b="0"/>
            <wp:docPr id="121" name="Immagin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47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4B4" w:rsidRDefault="001C54B4" w:rsidP="007600B4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7784946" wp14:editId="7080BECF">
            <wp:extent cx="6120130" cy="7679622"/>
            <wp:effectExtent l="0" t="0" r="0" b="0"/>
            <wp:docPr id="116" name="Immagin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7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4B4" w:rsidRDefault="001C54B4" w:rsidP="008929DE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anchor distT="0" distB="0" distL="114300" distR="114300" simplePos="0" relativeHeight="251660288" behindDoc="0" locked="0" layoutInCell="1" allowOverlap="1" wp14:anchorId="219015A7" wp14:editId="2F9B76A5">
            <wp:simplePos x="0" y="0"/>
            <wp:positionH relativeFrom="column">
              <wp:posOffset>3781594</wp:posOffset>
            </wp:positionH>
            <wp:positionV relativeFrom="paragraph">
              <wp:align>top</wp:align>
            </wp:positionV>
            <wp:extent cx="6120130" cy="7632700"/>
            <wp:effectExtent l="0" t="0" r="0" b="6350"/>
            <wp:wrapSquare wrapText="bothSides"/>
            <wp:docPr id="115" name="Immagin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5173">
        <w:rPr>
          <w:noProof/>
          <w:lang w:eastAsia="it-IT"/>
        </w:rPr>
        <w:t xml:space="preserve"> </w:t>
      </w:r>
      <w:r>
        <w:rPr>
          <w:b/>
          <w:sz w:val="28"/>
          <w:szCs w:val="28"/>
        </w:rPr>
        <w:br w:type="textWrapping" w:clear="all"/>
      </w:r>
      <w:r w:rsidR="008929DE">
        <w:rPr>
          <w:noProof/>
          <w:lang w:eastAsia="it-IT"/>
        </w:rPr>
        <w:lastRenderedPageBreak/>
        <w:drawing>
          <wp:inline distT="0" distB="0" distL="0" distR="0" wp14:anchorId="25153CCA" wp14:editId="32741FB8">
            <wp:extent cx="6120130" cy="7543987"/>
            <wp:effectExtent l="0" t="0" r="0" b="0"/>
            <wp:docPr id="117" name="Immagin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543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9DE" w:rsidRDefault="008929DE" w:rsidP="008929DE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05624057" wp14:editId="4A181213">
            <wp:extent cx="6120130" cy="7629296"/>
            <wp:effectExtent l="0" t="0" r="0" b="0"/>
            <wp:docPr id="118" name="Immagin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2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173" w:rsidRDefault="009F5173" w:rsidP="008929DE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76E6E76E" wp14:editId="040459D0">
            <wp:extent cx="6120130" cy="7929410"/>
            <wp:effectExtent l="0" t="0" r="0" b="0"/>
            <wp:docPr id="122" name="Immagin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9DE" w:rsidRDefault="008929DE" w:rsidP="008929DE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874A614" wp14:editId="057382A9">
            <wp:extent cx="5354320" cy="8438515"/>
            <wp:effectExtent l="0" t="0" r="0" b="635"/>
            <wp:docPr id="119" name="Immagin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35432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9DE" w:rsidRDefault="008929DE" w:rsidP="008929DE">
      <w:pPr>
        <w:jc w:val="center"/>
        <w:rPr>
          <w:b/>
          <w:sz w:val="28"/>
          <w:szCs w:val="28"/>
        </w:rPr>
      </w:pPr>
    </w:p>
    <w:p w:rsidR="00B55447" w:rsidRDefault="00B55447" w:rsidP="007600B4">
      <w:pPr>
        <w:jc w:val="center"/>
        <w:rPr>
          <w:b/>
          <w:sz w:val="28"/>
          <w:szCs w:val="28"/>
        </w:rPr>
      </w:pPr>
    </w:p>
    <w:p w:rsidR="00066F33" w:rsidRDefault="00066F33" w:rsidP="00066F33">
      <w:pPr>
        <w:jc w:val="center"/>
        <w:rPr>
          <w:b/>
          <w:sz w:val="28"/>
          <w:szCs w:val="28"/>
        </w:rPr>
      </w:pPr>
    </w:p>
    <w:p w:rsidR="00DD3D82" w:rsidRDefault="00DD3D82" w:rsidP="00EC6A58">
      <w:pPr>
        <w:jc w:val="center"/>
        <w:rPr>
          <w:b/>
          <w:sz w:val="28"/>
          <w:szCs w:val="28"/>
        </w:rPr>
      </w:pPr>
    </w:p>
    <w:p w:rsidR="00B5760F" w:rsidRDefault="00B5760F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B5760F" w:rsidRDefault="00B5760F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Foto del disegno del progetto dell’Asilo.</w:t>
      </w:r>
    </w:p>
    <w:p w:rsidR="00B5760F" w:rsidRDefault="00B5760F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3B594676" wp14:editId="356F7AE1">
            <wp:extent cx="6120130" cy="3958568"/>
            <wp:effectExtent l="0" t="0" r="0" b="4445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5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60F" w:rsidRDefault="00B5760F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Asil</w:t>
      </w:r>
      <w:r w:rsidR="00DE63D0">
        <w:rPr>
          <w:b/>
          <w:sz w:val="28"/>
          <w:szCs w:val="28"/>
        </w:rPr>
        <w:t>o</w:t>
      </w:r>
      <w:r>
        <w:rPr>
          <w:b/>
          <w:sz w:val="28"/>
          <w:szCs w:val="28"/>
        </w:rPr>
        <w:t xml:space="preserve"> in costruzione. Inizio lavori, 20.X.64</w:t>
      </w:r>
    </w:p>
    <w:p w:rsidR="00DD3D82" w:rsidRDefault="00DD3D82" w:rsidP="00EC6A58">
      <w:pPr>
        <w:jc w:val="center"/>
        <w:rPr>
          <w:b/>
          <w:sz w:val="28"/>
          <w:szCs w:val="28"/>
        </w:rPr>
      </w:pPr>
    </w:p>
    <w:p w:rsidR="00B5760F" w:rsidRDefault="003207BF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t>.</w:t>
      </w:r>
      <w:r w:rsidR="00B5760F">
        <w:rPr>
          <w:noProof/>
          <w:lang w:eastAsia="it-IT"/>
        </w:rPr>
        <w:drawing>
          <wp:inline distT="0" distB="0" distL="0" distR="0" wp14:anchorId="2986D954" wp14:editId="1DC0E83A">
            <wp:extent cx="6120130" cy="3862826"/>
            <wp:effectExtent l="0" t="0" r="0" b="4445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6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D76" w:rsidRDefault="001B5D76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Settembre 1955, il primo Sacrificio.</w:t>
      </w:r>
    </w:p>
    <w:p w:rsidR="003207BF" w:rsidRDefault="003207BF" w:rsidP="00EC6A58">
      <w:pPr>
        <w:jc w:val="center"/>
        <w:rPr>
          <w:b/>
          <w:sz w:val="28"/>
          <w:szCs w:val="28"/>
        </w:rPr>
      </w:pPr>
      <w:r w:rsidRPr="003207BF">
        <w:rPr>
          <w:b/>
          <w:sz w:val="28"/>
          <w:szCs w:val="28"/>
        </w:rPr>
        <w:t>13 maggio 1956, prima Comunione</w:t>
      </w:r>
      <w:r>
        <w:rPr>
          <w:b/>
          <w:sz w:val="28"/>
          <w:szCs w:val="28"/>
        </w:rPr>
        <w:t>.</w:t>
      </w:r>
    </w:p>
    <w:p w:rsidR="003207BF" w:rsidRDefault="003207BF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25.12.1956, il primo presepio.</w:t>
      </w:r>
    </w:p>
    <w:p w:rsidR="0076699D" w:rsidRDefault="0076699D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557F044" wp14:editId="4D6C3101">
            <wp:extent cx="6120130" cy="4558183"/>
            <wp:effectExtent l="0" t="0" r="0" b="0"/>
            <wp:docPr id="69" name="Immagin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5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99D" w:rsidRDefault="0076699D" w:rsidP="00EC6A58">
      <w:pPr>
        <w:jc w:val="center"/>
        <w:rPr>
          <w:b/>
          <w:sz w:val="28"/>
          <w:szCs w:val="28"/>
        </w:rPr>
      </w:pPr>
      <w:r w:rsidRPr="0076699D">
        <w:rPr>
          <w:b/>
          <w:sz w:val="28"/>
          <w:szCs w:val="28"/>
        </w:rPr>
        <w:t>25.12.1956, il primo presepio.</w:t>
      </w:r>
    </w:p>
    <w:p w:rsidR="003207BF" w:rsidRDefault="003207BF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23 giugno 1957, la</w:t>
      </w:r>
      <w:r w:rsidR="0076699D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pri</w:t>
      </w:r>
      <w:r w:rsidR="0076699D">
        <w:rPr>
          <w:b/>
          <w:sz w:val="28"/>
          <w:szCs w:val="28"/>
        </w:rPr>
        <w:t>m</w:t>
      </w:r>
      <w:r>
        <w:rPr>
          <w:b/>
          <w:sz w:val="28"/>
          <w:szCs w:val="28"/>
        </w:rPr>
        <w:t>a processione eucaristic</w:t>
      </w:r>
      <w:r w:rsidR="00C929BC">
        <w:rPr>
          <w:b/>
          <w:sz w:val="28"/>
          <w:szCs w:val="28"/>
        </w:rPr>
        <w:t>a</w:t>
      </w:r>
    </w:p>
    <w:p w:rsidR="00C929BC" w:rsidRDefault="003C69CA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10-11 luglio 1959</w:t>
      </w:r>
    </w:p>
    <w:p w:rsidR="00C929BC" w:rsidRDefault="00C929BC" w:rsidP="00EC6A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10-11 luglio</w:t>
      </w:r>
      <w:r w:rsidR="003C69CA">
        <w:rPr>
          <w:b/>
          <w:sz w:val="28"/>
          <w:szCs w:val="28"/>
        </w:rPr>
        <w:t xml:space="preserve"> 1959</w:t>
      </w:r>
      <w:r>
        <w:rPr>
          <w:b/>
          <w:sz w:val="28"/>
          <w:szCs w:val="28"/>
        </w:rPr>
        <w:t>, Madonna di Fatima ad Altobello</w:t>
      </w:r>
    </w:p>
    <w:p w:rsidR="00C929BC" w:rsidRDefault="00C929BC" w:rsidP="00EC6A58">
      <w:pPr>
        <w:jc w:val="center"/>
        <w:rPr>
          <w:b/>
          <w:sz w:val="28"/>
          <w:szCs w:val="28"/>
        </w:rPr>
      </w:pPr>
    </w:p>
    <w:p w:rsidR="00C929BC" w:rsidRDefault="00C929BC" w:rsidP="00EC6A58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770D78F1" wp14:editId="3763D6EA">
            <wp:extent cx="6120130" cy="4426845"/>
            <wp:effectExtent l="0" t="0" r="0" b="0"/>
            <wp:docPr id="125" name="Immagin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9BC" w:rsidRDefault="00523E62" w:rsidP="00523E6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textWrapping" w:clear="all"/>
      </w:r>
    </w:p>
    <w:p w:rsidR="00523E62" w:rsidRDefault="00523E62" w:rsidP="00523E62">
      <w:pPr>
        <w:jc w:val="center"/>
        <w:rPr>
          <w:b/>
          <w:sz w:val="28"/>
          <w:szCs w:val="28"/>
        </w:rPr>
      </w:pPr>
    </w:p>
    <w:p w:rsidR="00523E62" w:rsidRDefault="00523E62" w:rsidP="00523E62">
      <w:pPr>
        <w:jc w:val="center"/>
        <w:rPr>
          <w:b/>
          <w:sz w:val="28"/>
          <w:szCs w:val="28"/>
        </w:rPr>
      </w:pPr>
    </w:p>
    <w:p w:rsidR="00126B45" w:rsidRDefault="00126B45" w:rsidP="00523E62">
      <w:pPr>
        <w:jc w:val="center"/>
        <w:rPr>
          <w:b/>
          <w:sz w:val="28"/>
          <w:szCs w:val="28"/>
        </w:rPr>
      </w:pPr>
    </w:p>
    <w:p w:rsidR="00126B45" w:rsidRDefault="00126B45" w:rsidP="00523E62">
      <w:pPr>
        <w:jc w:val="center"/>
        <w:rPr>
          <w:b/>
          <w:sz w:val="28"/>
          <w:szCs w:val="28"/>
        </w:rPr>
      </w:pPr>
    </w:p>
    <w:p w:rsidR="00126B45" w:rsidRDefault="00126B45" w:rsidP="00126B45">
      <w:pPr>
        <w:jc w:val="center"/>
        <w:rPr>
          <w:b/>
          <w:sz w:val="28"/>
          <w:szCs w:val="28"/>
        </w:rPr>
      </w:pPr>
    </w:p>
    <w:p w:rsidR="00126B45" w:rsidRDefault="00126B45" w:rsidP="00126B45">
      <w:pPr>
        <w:jc w:val="center"/>
        <w:rPr>
          <w:b/>
          <w:sz w:val="28"/>
          <w:szCs w:val="28"/>
        </w:rPr>
      </w:pPr>
    </w:p>
    <w:p w:rsidR="00126B45" w:rsidRDefault="00126B4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126B45" w:rsidRDefault="00126B45" w:rsidP="00126B45">
      <w:pPr>
        <w:jc w:val="center"/>
        <w:rPr>
          <w:b/>
          <w:sz w:val="28"/>
          <w:szCs w:val="28"/>
        </w:rPr>
      </w:pPr>
    </w:p>
    <w:p w:rsidR="00523E62" w:rsidRDefault="00523E62" w:rsidP="00126B4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textWrapping" w:clear="all"/>
      </w:r>
    </w:p>
    <w:p w:rsidR="00405DBE" w:rsidRDefault="00D83E02" w:rsidP="00126B45">
      <w:pPr>
        <w:jc w:val="center"/>
        <w:rPr>
          <w:noProof/>
          <w:lang w:eastAsia="it-IT"/>
        </w:rPr>
      </w:pPr>
      <w:r>
        <w:rPr>
          <w:noProof/>
          <w:lang w:eastAsia="it-IT"/>
        </w:rPr>
        <w:t>29.12.1959</w:t>
      </w:r>
    </w:p>
    <w:p w:rsidR="005F3DE5" w:rsidRDefault="005F3DE5" w:rsidP="00126B45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35D388A7">
            <wp:extent cx="5657850" cy="3846830"/>
            <wp:effectExtent l="0" t="0" r="0" b="1270"/>
            <wp:docPr id="130" name="Immagin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84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BE" w:rsidRDefault="00405DBE" w:rsidP="00126B4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29 dicembre 1960</w:t>
      </w:r>
    </w:p>
    <w:p w:rsidR="00566121" w:rsidRDefault="00566121" w:rsidP="00126B45">
      <w:pPr>
        <w:jc w:val="center"/>
        <w:rPr>
          <w:b/>
          <w:sz w:val="28"/>
          <w:szCs w:val="28"/>
        </w:rPr>
      </w:pPr>
    </w:p>
    <w:p w:rsidR="00F03CC2" w:rsidRDefault="00F03CC2" w:rsidP="00126B4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22.2.1961</w:t>
      </w:r>
    </w:p>
    <w:p w:rsidR="00566121" w:rsidRDefault="00566121" w:rsidP="00126B45">
      <w:pPr>
        <w:jc w:val="center"/>
        <w:rPr>
          <w:b/>
          <w:sz w:val="28"/>
          <w:szCs w:val="28"/>
        </w:rPr>
      </w:pPr>
    </w:p>
    <w:p w:rsidR="00566121" w:rsidRDefault="00566121" w:rsidP="00126B45">
      <w:pPr>
        <w:jc w:val="center"/>
        <w:rPr>
          <w:b/>
          <w:sz w:val="28"/>
          <w:szCs w:val="28"/>
        </w:rPr>
      </w:pPr>
    </w:p>
    <w:p w:rsidR="00566121" w:rsidRDefault="00566121" w:rsidP="00126B45">
      <w:pPr>
        <w:jc w:val="center"/>
        <w:rPr>
          <w:b/>
          <w:sz w:val="28"/>
          <w:szCs w:val="28"/>
        </w:rPr>
      </w:pPr>
    </w:p>
    <w:p w:rsidR="007E3C25" w:rsidRDefault="007E3C25" w:rsidP="00126B45">
      <w:pPr>
        <w:jc w:val="center"/>
        <w:rPr>
          <w:b/>
          <w:sz w:val="28"/>
          <w:szCs w:val="28"/>
        </w:rPr>
      </w:pPr>
    </w:p>
    <w:p w:rsidR="007E3C25" w:rsidRDefault="007E3C25" w:rsidP="00126B45">
      <w:pPr>
        <w:jc w:val="center"/>
        <w:rPr>
          <w:b/>
          <w:sz w:val="28"/>
          <w:szCs w:val="28"/>
        </w:rPr>
      </w:pPr>
    </w:p>
    <w:p w:rsidR="007E3C25" w:rsidRDefault="007E3C25" w:rsidP="00126B45">
      <w:pPr>
        <w:jc w:val="center"/>
        <w:rPr>
          <w:b/>
          <w:sz w:val="28"/>
          <w:szCs w:val="28"/>
        </w:rPr>
      </w:pPr>
    </w:p>
    <w:p w:rsidR="007E3C25" w:rsidRDefault="007E3C25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48CCE3BF" wp14:editId="39A78F11">
            <wp:extent cx="6120130" cy="4760101"/>
            <wp:effectExtent l="0" t="0" r="0" b="2540"/>
            <wp:docPr id="143" name="Immagin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60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C25" w:rsidRDefault="007E3C25" w:rsidP="00126B45">
      <w:pPr>
        <w:jc w:val="center"/>
        <w:rPr>
          <w:b/>
          <w:sz w:val="28"/>
          <w:szCs w:val="28"/>
        </w:rPr>
      </w:pPr>
    </w:p>
    <w:p w:rsidR="001C1237" w:rsidRDefault="001C1237" w:rsidP="00126B45">
      <w:pPr>
        <w:jc w:val="center"/>
        <w:rPr>
          <w:b/>
          <w:sz w:val="28"/>
          <w:szCs w:val="28"/>
        </w:rPr>
      </w:pPr>
    </w:p>
    <w:p w:rsidR="001C1237" w:rsidRDefault="001C1237" w:rsidP="00126B45">
      <w:pPr>
        <w:jc w:val="center"/>
        <w:rPr>
          <w:b/>
          <w:sz w:val="28"/>
          <w:szCs w:val="28"/>
        </w:rPr>
      </w:pPr>
    </w:p>
    <w:p w:rsidR="001C1237" w:rsidRDefault="001C1237" w:rsidP="00126B45">
      <w:pPr>
        <w:jc w:val="center"/>
        <w:rPr>
          <w:b/>
          <w:sz w:val="28"/>
          <w:szCs w:val="28"/>
        </w:rPr>
      </w:pPr>
    </w:p>
    <w:p w:rsidR="001C1237" w:rsidRDefault="001C1237" w:rsidP="00126B45">
      <w:pPr>
        <w:jc w:val="center"/>
        <w:rPr>
          <w:b/>
          <w:sz w:val="28"/>
          <w:szCs w:val="28"/>
        </w:rPr>
      </w:pPr>
    </w:p>
    <w:p w:rsidR="001C1237" w:rsidRDefault="001C1237" w:rsidP="00126B4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Patronato visto da Via Altobello</w:t>
      </w:r>
    </w:p>
    <w:p w:rsidR="001C1237" w:rsidRDefault="001C1237" w:rsidP="00126B45">
      <w:pPr>
        <w:jc w:val="center"/>
        <w:rPr>
          <w:b/>
          <w:sz w:val="28"/>
          <w:szCs w:val="28"/>
        </w:rPr>
      </w:pPr>
    </w:p>
    <w:p w:rsidR="001C1237" w:rsidRDefault="001C1237" w:rsidP="00126B45">
      <w:pPr>
        <w:jc w:val="center"/>
        <w:rPr>
          <w:b/>
          <w:sz w:val="28"/>
          <w:szCs w:val="28"/>
        </w:rPr>
      </w:pPr>
    </w:p>
    <w:p w:rsidR="001C1237" w:rsidRDefault="001C1237" w:rsidP="00126B4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Casa dei Padri, ingresso di Via Altobello 4</w:t>
      </w:r>
    </w:p>
    <w:p w:rsidR="005B5940" w:rsidRDefault="005B5940" w:rsidP="00126B45">
      <w:pPr>
        <w:jc w:val="center"/>
        <w:rPr>
          <w:b/>
          <w:sz w:val="28"/>
          <w:szCs w:val="28"/>
        </w:rPr>
      </w:pPr>
    </w:p>
    <w:p w:rsidR="00405DBE" w:rsidRDefault="00405DBE" w:rsidP="00126B45">
      <w:pPr>
        <w:jc w:val="center"/>
        <w:rPr>
          <w:b/>
          <w:sz w:val="28"/>
          <w:szCs w:val="28"/>
        </w:rPr>
      </w:pPr>
    </w:p>
    <w:p w:rsidR="00405DBE" w:rsidRDefault="00405DBE" w:rsidP="00126B45">
      <w:pPr>
        <w:jc w:val="center"/>
        <w:rPr>
          <w:b/>
          <w:sz w:val="28"/>
          <w:szCs w:val="28"/>
        </w:rPr>
      </w:pPr>
    </w:p>
    <w:p w:rsidR="0051313D" w:rsidRDefault="0051313D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6F67D9E7" wp14:editId="7E1F688D">
            <wp:extent cx="6120130" cy="5205670"/>
            <wp:effectExtent l="0" t="0" r="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0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13D" w:rsidRDefault="0051313D" w:rsidP="00126B4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 maggio 1963, il Patriarca Urbani in visita pastorale</w:t>
      </w:r>
    </w:p>
    <w:p w:rsidR="0051313D" w:rsidRDefault="0051313D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F66DC62" wp14:editId="08217DC3">
            <wp:extent cx="6120130" cy="4447712"/>
            <wp:effectExtent l="0" t="0" r="0" b="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4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13D" w:rsidRDefault="0051313D" w:rsidP="00126B4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Cardinal Urbani, P. Fantinelli e P. Zago</w:t>
      </w:r>
    </w:p>
    <w:p w:rsidR="0051313D" w:rsidRDefault="0051313D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740258E1" wp14:editId="1918B843">
            <wp:extent cx="6120130" cy="4676634"/>
            <wp:effectExtent l="0" t="0" r="0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E4" w:rsidRDefault="00F134E4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ECFC12E" wp14:editId="6332F0D4">
            <wp:extent cx="6120130" cy="4513995"/>
            <wp:effectExtent l="0" t="0" r="0" b="127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1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E4" w:rsidRDefault="00F134E4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7BBB59A" wp14:editId="5732AC03">
            <wp:extent cx="6120130" cy="4612806"/>
            <wp:effectExtent l="0" t="0" r="0" b="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12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E4" w:rsidRDefault="00F134E4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D6CF48A" wp14:editId="77EE103F">
            <wp:extent cx="6120130" cy="4550205"/>
            <wp:effectExtent l="0" t="0" r="0" b="3175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5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4E4" w:rsidRDefault="00F134E4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6DB5328" wp14:editId="3712061D">
            <wp:extent cx="6120130" cy="4547136"/>
            <wp:effectExtent l="0" t="0" r="0" b="635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4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BF1" w:rsidRDefault="00E16BF1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DC70C1D" wp14:editId="0828B4D1">
            <wp:extent cx="6120130" cy="6581042"/>
            <wp:effectExtent l="0" t="0" r="0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581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BF1" w:rsidRDefault="00E16BF1" w:rsidP="00126B4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Il Patriarca </w:t>
      </w:r>
      <w:r w:rsidR="00180281">
        <w:rPr>
          <w:b/>
          <w:sz w:val="28"/>
          <w:szCs w:val="28"/>
        </w:rPr>
        <w:t xml:space="preserve">entra nel </w:t>
      </w:r>
      <w:r>
        <w:rPr>
          <w:b/>
          <w:sz w:val="28"/>
          <w:szCs w:val="28"/>
        </w:rPr>
        <w:t>a il salone del Patronato.</w:t>
      </w:r>
    </w:p>
    <w:p w:rsidR="00E16BF1" w:rsidRDefault="00E16BF1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2AA8223" wp14:editId="024F431F">
            <wp:extent cx="6120130" cy="4563093"/>
            <wp:effectExtent l="0" t="0" r="0" b="9525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6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BF1" w:rsidRDefault="00E16BF1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3CC1590" wp14:editId="6763FAEB">
            <wp:extent cx="6120130" cy="4516450"/>
            <wp:effectExtent l="0" t="0" r="0" b="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1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BF1" w:rsidRDefault="00E16BF1" w:rsidP="00126B4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Il Sig. Soldà</w:t>
      </w:r>
      <w:r w:rsidR="0048086C">
        <w:rPr>
          <w:b/>
          <w:sz w:val="28"/>
          <w:szCs w:val="28"/>
        </w:rPr>
        <w:t xml:space="preserve"> Vincenzo, il Patriarca</w:t>
      </w:r>
    </w:p>
    <w:p w:rsidR="0048086C" w:rsidRDefault="0048086C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4B7F3276" wp14:editId="69BFC5A9">
            <wp:extent cx="6120130" cy="4628763"/>
            <wp:effectExtent l="0" t="0" r="0" b="635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28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86C" w:rsidRDefault="0048086C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3CB2AE8" wp14:editId="7439CD76">
            <wp:extent cx="6120130" cy="4587643"/>
            <wp:effectExtent l="0" t="0" r="0" b="381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7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86C" w:rsidRDefault="0048086C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4D91B9F4" wp14:editId="6A97B55B">
            <wp:extent cx="6120130" cy="4479012"/>
            <wp:effectExtent l="0" t="0" r="0" b="0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7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86C" w:rsidRDefault="0047203B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38C3654F" wp14:editId="3B126656">
            <wp:extent cx="6120130" cy="4599303"/>
            <wp:effectExtent l="0" t="0" r="0" b="0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03B" w:rsidRDefault="0047203B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51A71C11" wp14:editId="12EC8D99">
            <wp:extent cx="6120130" cy="4838045"/>
            <wp:effectExtent l="0" t="0" r="0" b="1270"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3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03B" w:rsidRDefault="0047203B" w:rsidP="00126B4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P. Framarin b</w:t>
      </w:r>
      <w:r w:rsidR="005406E0">
        <w:rPr>
          <w:b/>
          <w:sz w:val="28"/>
          <w:szCs w:val="28"/>
        </w:rPr>
        <w:t>a</w:t>
      </w:r>
      <w:r>
        <w:rPr>
          <w:b/>
          <w:sz w:val="28"/>
          <w:szCs w:val="28"/>
        </w:rPr>
        <w:t>cia la mano al Patriarca.</w:t>
      </w:r>
    </w:p>
    <w:p w:rsidR="005406E0" w:rsidRDefault="005406E0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388336C" wp14:editId="3B298476">
            <wp:extent cx="6120130" cy="8336450"/>
            <wp:effectExtent l="0" t="0" r="0" b="7620"/>
            <wp:docPr id="65" name="Im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3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DFE" w:rsidRDefault="003E78CA" w:rsidP="00126B4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1963, s</w:t>
      </w:r>
      <w:r w:rsidR="005406E0">
        <w:rPr>
          <w:b/>
          <w:sz w:val="28"/>
          <w:szCs w:val="28"/>
        </w:rPr>
        <w:t>tatua della Madonna soprastante la chiesa di Altobello.</w:t>
      </w:r>
    </w:p>
    <w:p w:rsidR="009B2DFE" w:rsidRDefault="009B2DFE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br w:type="page"/>
      </w:r>
    </w:p>
    <w:p w:rsidR="005406E0" w:rsidRDefault="005406E0" w:rsidP="00126B45">
      <w:pPr>
        <w:jc w:val="center"/>
        <w:rPr>
          <w:b/>
          <w:sz w:val="28"/>
          <w:szCs w:val="28"/>
        </w:rPr>
      </w:pPr>
    </w:p>
    <w:p w:rsidR="009B2DFE" w:rsidRDefault="009B2DFE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5A82CB42" wp14:editId="6CBA8C04">
            <wp:extent cx="3013075" cy="8438515"/>
            <wp:effectExtent l="0" t="0" r="0" b="635"/>
            <wp:docPr id="129" name="Immagin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01307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8CA" w:rsidRDefault="003E78CA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332C9586" wp14:editId="5071082D">
            <wp:extent cx="6120130" cy="8087139"/>
            <wp:effectExtent l="0" t="0" r="0" b="9525"/>
            <wp:docPr id="66" name="Immagin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8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8CA" w:rsidRDefault="00B612EC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63A26CA5" wp14:editId="692EE79B">
            <wp:extent cx="6120130" cy="8159969"/>
            <wp:effectExtent l="0" t="0" r="0" b="0"/>
            <wp:docPr id="79" name="Immagin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59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2EC" w:rsidRDefault="00B612EC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3770A825" wp14:editId="77EF7332">
            <wp:extent cx="6120130" cy="4426231"/>
            <wp:effectExtent l="0" t="0" r="0" b="0"/>
            <wp:docPr id="88" name="Immagin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2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2EC" w:rsidRDefault="00B612EC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B9055AE" wp14:editId="5B33BCE4">
            <wp:extent cx="6120130" cy="8117826"/>
            <wp:effectExtent l="0" t="0" r="0" b="0"/>
            <wp:docPr id="104" name="Immagin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1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2EC" w:rsidRDefault="00B612EC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28F5F8BD" wp14:editId="7F543D9A">
            <wp:extent cx="6120130" cy="8214363"/>
            <wp:effectExtent l="0" t="0" r="0" b="0"/>
            <wp:docPr id="105" name="Immagin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1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2EC" w:rsidRDefault="00B612EC" w:rsidP="00126B45">
      <w:pPr>
        <w:jc w:val="center"/>
        <w:rPr>
          <w:b/>
          <w:sz w:val="28"/>
          <w:szCs w:val="28"/>
        </w:rPr>
      </w:pPr>
    </w:p>
    <w:p w:rsidR="00B612EC" w:rsidRDefault="00B612EC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0B1A297E" wp14:editId="05B67EC0">
            <wp:extent cx="5561330" cy="8438515"/>
            <wp:effectExtent l="0" t="0" r="1270" b="635"/>
            <wp:docPr id="103" name="Immagin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56133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705" w:rsidRDefault="00594705" w:rsidP="00126B45">
      <w:pPr>
        <w:jc w:val="center"/>
        <w:rPr>
          <w:b/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35BCEC0C" wp14:editId="57F98B96">
            <wp:extent cx="6120130" cy="6275404"/>
            <wp:effectExtent l="0" t="0" r="0" b="0"/>
            <wp:docPr id="106" name="Immagin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75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2EC" w:rsidRDefault="00B612EC" w:rsidP="00126B45">
      <w:pPr>
        <w:jc w:val="center"/>
        <w:rPr>
          <w:b/>
          <w:sz w:val="28"/>
          <w:szCs w:val="28"/>
        </w:rPr>
      </w:pPr>
    </w:p>
    <w:p w:rsidR="00B612EC" w:rsidRDefault="00B612EC" w:rsidP="00126B45">
      <w:pPr>
        <w:jc w:val="center"/>
        <w:rPr>
          <w:b/>
          <w:sz w:val="28"/>
          <w:szCs w:val="28"/>
        </w:rPr>
      </w:pPr>
    </w:p>
    <w:p w:rsidR="00B612EC" w:rsidRDefault="00B612EC" w:rsidP="00126B45">
      <w:pPr>
        <w:jc w:val="center"/>
        <w:rPr>
          <w:b/>
          <w:sz w:val="28"/>
          <w:szCs w:val="28"/>
        </w:rPr>
      </w:pPr>
    </w:p>
    <w:p w:rsidR="003E78CA" w:rsidRDefault="003E78CA" w:rsidP="00126B45">
      <w:pPr>
        <w:jc w:val="center"/>
        <w:rPr>
          <w:b/>
          <w:sz w:val="28"/>
          <w:szCs w:val="28"/>
        </w:rPr>
      </w:pPr>
    </w:p>
    <w:p w:rsidR="0048086C" w:rsidRDefault="0048086C" w:rsidP="00126B45">
      <w:pPr>
        <w:jc w:val="center"/>
        <w:rPr>
          <w:b/>
          <w:sz w:val="28"/>
          <w:szCs w:val="28"/>
        </w:rPr>
      </w:pPr>
    </w:p>
    <w:p w:rsidR="0048086C" w:rsidRDefault="0048086C" w:rsidP="00126B45">
      <w:pPr>
        <w:jc w:val="center"/>
        <w:rPr>
          <w:b/>
          <w:sz w:val="28"/>
          <w:szCs w:val="28"/>
        </w:rPr>
      </w:pPr>
    </w:p>
    <w:p w:rsidR="00F134E4" w:rsidRDefault="00F134E4" w:rsidP="00126B45">
      <w:pPr>
        <w:jc w:val="center"/>
        <w:rPr>
          <w:b/>
          <w:sz w:val="28"/>
          <w:szCs w:val="28"/>
        </w:rPr>
      </w:pPr>
    </w:p>
    <w:p w:rsidR="00F134E4" w:rsidRDefault="00F134E4" w:rsidP="00126B45">
      <w:pPr>
        <w:jc w:val="center"/>
        <w:rPr>
          <w:b/>
          <w:sz w:val="28"/>
          <w:szCs w:val="28"/>
        </w:rPr>
      </w:pPr>
    </w:p>
    <w:p w:rsidR="0051313D" w:rsidRDefault="0051313D" w:rsidP="00126B45">
      <w:pPr>
        <w:jc w:val="center"/>
        <w:rPr>
          <w:b/>
          <w:sz w:val="28"/>
          <w:szCs w:val="28"/>
        </w:rPr>
      </w:pPr>
    </w:p>
    <w:p w:rsidR="00C929BC" w:rsidRPr="00EC6A58" w:rsidRDefault="00C929BC" w:rsidP="00EC6A58">
      <w:pPr>
        <w:jc w:val="center"/>
        <w:rPr>
          <w:b/>
          <w:sz w:val="28"/>
          <w:szCs w:val="28"/>
        </w:rPr>
      </w:pPr>
    </w:p>
    <w:sectPr w:rsidR="00C929BC" w:rsidRPr="00EC6A5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44665" w:rsidRDefault="00544665" w:rsidP="0005520B">
      <w:pPr>
        <w:spacing w:after="0" w:line="240" w:lineRule="auto"/>
      </w:pPr>
      <w:r>
        <w:separator/>
      </w:r>
    </w:p>
  </w:endnote>
  <w:endnote w:type="continuationSeparator" w:id="0">
    <w:p w:rsidR="00544665" w:rsidRDefault="00544665" w:rsidP="000552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44665" w:rsidRDefault="00544665" w:rsidP="0005520B">
      <w:pPr>
        <w:spacing w:after="0" w:line="240" w:lineRule="auto"/>
      </w:pPr>
      <w:r>
        <w:separator/>
      </w:r>
    </w:p>
  </w:footnote>
  <w:footnote w:type="continuationSeparator" w:id="0">
    <w:p w:rsidR="00544665" w:rsidRDefault="00544665" w:rsidP="0005520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6A58"/>
    <w:rsid w:val="00023207"/>
    <w:rsid w:val="00042988"/>
    <w:rsid w:val="0005520B"/>
    <w:rsid w:val="00056DEC"/>
    <w:rsid w:val="00066F33"/>
    <w:rsid w:val="00073916"/>
    <w:rsid w:val="000D1432"/>
    <w:rsid w:val="000E795B"/>
    <w:rsid w:val="000F4769"/>
    <w:rsid w:val="0012199E"/>
    <w:rsid w:val="00126B45"/>
    <w:rsid w:val="0015194E"/>
    <w:rsid w:val="00180281"/>
    <w:rsid w:val="001B597C"/>
    <w:rsid w:val="001B5D76"/>
    <w:rsid w:val="001B78BB"/>
    <w:rsid w:val="001C1237"/>
    <w:rsid w:val="001C54B4"/>
    <w:rsid w:val="00212FB5"/>
    <w:rsid w:val="0022486C"/>
    <w:rsid w:val="00243BB9"/>
    <w:rsid w:val="00266DB1"/>
    <w:rsid w:val="00273815"/>
    <w:rsid w:val="00280179"/>
    <w:rsid w:val="002C2E77"/>
    <w:rsid w:val="002F2571"/>
    <w:rsid w:val="002F5AD4"/>
    <w:rsid w:val="003207BF"/>
    <w:rsid w:val="003A5AC6"/>
    <w:rsid w:val="003B3E07"/>
    <w:rsid w:val="003B4B32"/>
    <w:rsid w:val="003C69CA"/>
    <w:rsid w:val="003D3D91"/>
    <w:rsid w:val="003D5D7E"/>
    <w:rsid w:val="003E78CA"/>
    <w:rsid w:val="00405DBE"/>
    <w:rsid w:val="00453A85"/>
    <w:rsid w:val="0047061E"/>
    <w:rsid w:val="0047203B"/>
    <w:rsid w:val="00473C87"/>
    <w:rsid w:val="0048086C"/>
    <w:rsid w:val="004A51EC"/>
    <w:rsid w:val="005111CE"/>
    <w:rsid w:val="0051313D"/>
    <w:rsid w:val="00523E62"/>
    <w:rsid w:val="00535970"/>
    <w:rsid w:val="005406E0"/>
    <w:rsid w:val="00544665"/>
    <w:rsid w:val="00566121"/>
    <w:rsid w:val="005702B4"/>
    <w:rsid w:val="005736CB"/>
    <w:rsid w:val="005801F1"/>
    <w:rsid w:val="00594705"/>
    <w:rsid w:val="005A7B63"/>
    <w:rsid w:val="005B5940"/>
    <w:rsid w:val="005C1FAF"/>
    <w:rsid w:val="005F3DE5"/>
    <w:rsid w:val="00626786"/>
    <w:rsid w:val="006551F9"/>
    <w:rsid w:val="006564A3"/>
    <w:rsid w:val="006729FA"/>
    <w:rsid w:val="006A3024"/>
    <w:rsid w:val="006C3D21"/>
    <w:rsid w:val="006E4C01"/>
    <w:rsid w:val="006E5BC1"/>
    <w:rsid w:val="0073404A"/>
    <w:rsid w:val="0075391F"/>
    <w:rsid w:val="007600B4"/>
    <w:rsid w:val="0076699D"/>
    <w:rsid w:val="00776B91"/>
    <w:rsid w:val="007E3C25"/>
    <w:rsid w:val="007E4524"/>
    <w:rsid w:val="00840E7D"/>
    <w:rsid w:val="00855688"/>
    <w:rsid w:val="008632E6"/>
    <w:rsid w:val="00863C55"/>
    <w:rsid w:val="00890FF3"/>
    <w:rsid w:val="008929DE"/>
    <w:rsid w:val="008A1519"/>
    <w:rsid w:val="008A4F4F"/>
    <w:rsid w:val="008D2F01"/>
    <w:rsid w:val="008D46D4"/>
    <w:rsid w:val="008F2D49"/>
    <w:rsid w:val="0090330E"/>
    <w:rsid w:val="009805D6"/>
    <w:rsid w:val="0098596A"/>
    <w:rsid w:val="00997BCE"/>
    <w:rsid w:val="009B2DFE"/>
    <w:rsid w:val="009C4A6E"/>
    <w:rsid w:val="009F5173"/>
    <w:rsid w:val="00A1351A"/>
    <w:rsid w:val="00A14944"/>
    <w:rsid w:val="00A431C5"/>
    <w:rsid w:val="00AB02F1"/>
    <w:rsid w:val="00AB7B85"/>
    <w:rsid w:val="00B448E6"/>
    <w:rsid w:val="00B5160E"/>
    <w:rsid w:val="00B55447"/>
    <w:rsid w:val="00B5760F"/>
    <w:rsid w:val="00B612EC"/>
    <w:rsid w:val="00B7677A"/>
    <w:rsid w:val="00B839EE"/>
    <w:rsid w:val="00B847BC"/>
    <w:rsid w:val="00B964F9"/>
    <w:rsid w:val="00C16D92"/>
    <w:rsid w:val="00C30260"/>
    <w:rsid w:val="00C41BAC"/>
    <w:rsid w:val="00C929BC"/>
    <w:rsid w:val="00CB6014"/>
    <w:rsid w:val="00CC695B"/>
    <w:rsid w:val="00CD40D3"/>
    <w:rsid w:val="00CE0584"/>
    <w:rsid w:val="00CF2A00"/>
    <w:rsid w:val="00D26573"/>
    <w:rsid w:val="00D43A2A"/>
    <w:rsid w:val="00D64D5E"/>
    <w:rsid w:val="00D736B0"/>
    <w:rsid w:val="00D83E02"/>
    <w:rsid w:val="00D84A2D"/>
    <w:rsid w:val="00D90538"/>
    <w:rsid w:val="00D9416C"/>
    <w:rsid w:val="00DB43C1"/>
    <w:rsid w:val="00DD3D82"/>
    <w:rsid w:val="00DE5B08"/>
    <w:rsid w:val="00DE63D0"/>
    <w:rsid w:val="00DF35C6"/>
    <w:rsid w:val="00DF61BA"/>
    <w:rsid w:val="00E1312F"/>
    <w:rsid w:val="00E16BF1"/>
    <w:rsid w:val="00E25C31"/>
    <w:rsid w:val="00E47E8F"/>
    <w:rsid w:val="00E55B9F"/>
    <w:rsid w:val="00E5646F"/>
    <w:rsid w:val="00EC6A58"/>
    <w:rsid w:val="00EE2B15"/>
    <w:rsid w:val="00F03CC2"/>
    <w:rsid w:val="00F07A89"/>
    <w:rsid w:val="00F134E4"/>
    <w:rsid w:val="00F61A1B"/>
    <w:rsid w:val="00F67FF9"/>
    <w:rsid w:val="00F9617B"/>
    <w:rsid w:val="00FB5757"/>
    <w:rsid w:val="00FE73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C6A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C6A58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05520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05520B"/>
  </w:style>
  <w:style w:type="paragraph" w:styleId="Pidipagina">
    <w:name w:val="footer"/>
    <w:basedOn w:val="Normale"/>
    <w:link w:val="PidipaginaCarattere"/>
    <w:uiPriority w:val="99"/>
    <w:unhideWhenUsed/>
    <w:rsid w:val="0005520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05520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C6A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C6A58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05520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05520B"/>
  </w:style>
  <w:style w:type="paragraph" w:styleId="Pidipagina">
    <w:name w:val="footer"/>
    <w:basedOn w:val="Normale"/>
    <w:link w:val="PidipaginaCarattere"/>
    <w:uiPriority w:val="99"/>
    <w:unhideWhenUsed/>
    <w:rsid w:val="0005520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0552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4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microsoft.com/office/2007/relationships/stylesWithEffects" Target="stylesWithEffect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2404</TotalTime>
  <Pages>123</Pages>
  <Words>753</Words>
  <Characters>4297</Characters>
  <Application>Microsoft Office Word</Application>
  <DocSecurity>0</DocSecurity>
  <Lines>35</Lines>
  <Paragraphs>10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12</cp:revision>
  <dcterms:created xsi:type="dcterms:W3CDTF">2018-04-30T13:57:00Z</dcterms:created>
  <dcterms:modified xsi:type="dcterms:W3CDTF">2020-05-13T09:35:00Z</dcterms:modified>
</cp:coreProperties>
</file>