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 cura di Padre Secondo Brunelli crs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8" ShapeID="_x0000_i1025" DrawAspect="Content" ObjectID="_1620894339" r:id="rId8"/>
        </w:objec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sz w:val="28"/>
          <w:szCs w:val="28"/>
          <w:lang w:eastAsia="it-IT"/>
        </w:rPr>
        <w:t>Facciata del Collegio S. Antonio di Lugano ( ora distrutto )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COLLEGIO S. ANTONIO DI LUGANO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RELIGIOSI SOMASCHI PRESENTI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1692 –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750</w:t>
      </w:r>
    </w:p>
    <w:p w:rsidR="002D26D1" w:rsidRDefault="002D26D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D26D1" w:rsidRDefault="002D26D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D26D1" w:rsidRDefault="002D26D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D26D1" w:rsidRPr="00D111F1" w:rsidRDefault="002D26D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4200A" w:rsidRDefault="0054200A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4200A" w:rsidRPr="0054200A" w:rsidRDefault="0054200A" w:rsidP="0054200A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Alcaini Giovanni</w:t>
      </w: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29-5</w:t>
      </w:r>
    </w:p>
    <w:p w:rsidR="0054200A" w:rsidRDefault="0054200A" w:rsidP="0054200A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4200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Lugano, collegio , convitto S. Antonio, pag. 290, ms</w:t>
      </w:r>
    </w:p>
    <w:p w:rsidR="0054200A" w:rsidRDefault="0054200A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4200A" w:rsidRDefault="0054200A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8E0179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Riv. Congr., fasc. 6, 1925, Elenco dei Padri Prepositi del Collegio S. Antonio dei Ch. Reg. Somaschi in Lugano, pag. 215-217</w:t>
      </w:r>
    </w:p>
    <w:p w:rsidR="008E0179" w:rsidRPr="008E0179" w:rsidRDefault="008E0179" w:rsidP="008E0179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Dati segnati con *.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3B4FE2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Riv. Congr., fasc. 10, 1926,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Il Collegio di S. Antonio di Lugano, </w:t>
      </w:r>
      <w:r w:rsidRPr="000852A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pag. 96-101</w:t>
      </w:r>
    </w:p>
    <w:p w:rsidR="000852A5" w:rsidRDefault="000852A5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</w:p>
    <w:p w:rsidR="000852A5" w:rsidRPr="000852A5" w:rsidRDefault="000852A5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 xml:space="preserve">Riv. Congr. fasc. 127, 1958, P. Marco tentorio,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La congregazione mariana nel Collegio S. Antonio di Lugano,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pag. 302- 308</w:t>
      </w:r>
    </w:p>
    <w:p w:rsidR="002D26D1" w:rsidRDefault="002D26D1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</w:p>
    <w:p w:rsidR="002D26D1" w:rsidRDefault="002D26D1" w:rsidP="003B4FE2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D26D1" w:rsidRPr="002D26D1" w:rsidRDefault="002D26D1" w:rsidP="002D26D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Raimondi Ugo</w:t>
      </w: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46-121</w:t>
      </w:r>
    </w:p>
    <w:p w:rsidR="002D26D1" w:rsidRDefault="002D26D1" w:rsidP="002D26D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2D26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Collegio di S.Antonio di Lugano dei Padri Somaschi. Contributo alla storia della Controriforma e della cultura nel Canton Ticino, 1956 ms</w:t>
      </w:r>
    </w:p>
    <w:p w:rsidR="00F81D0F" w:rsidRDefault="00F81D0F" w:rsidP="002D26D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F81D0F" w:rsidRPr="00F81D0F" w:rsidRDefault="00F81D0F" w:rsidP="002D26D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Riv. Congr. fasc. 143, 1963, P. Marco Tentorio,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S. Girolamo Em.: medaglione di marmo in S. Antonio di Lugano di G. A. Petrini,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pag. 37- 38</w:t>
      </w: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D111F1" w:rsidP="00D111F1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keepNext/>
        <w:spacing w:after="0" w:line="240" w:lineRule="auto"/>
        <w:ind w:right="98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1608-1614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1608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1609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1610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1611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1608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442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1608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EB6AEB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Bonetti Gasparo*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1614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E0179" w:rsidRPr="008E0179" w:rsidTr="008E0179">
        <w:tc>
          <w:tcPr>
            <w:tcW w:w="349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8E0179" w:rsidRPr="008E0179" w:rsidRDefault="008E0179" w:rsidP="008E017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1608</w:t>
            </w:r>
          </w:p>
        </w:tc>
        <w:tc>
          <w:tcPr>
            <w:tcW w:w="2586" w:type="dxa"/>
          </w:tcPr>
          <w:p w:rsidR="008E0179" w:rsidRPr="008E0179" w:rsidRDefault="008E0179" w:rsidP="008E0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8E0179" w:rsidRDefault="008E0179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Bonetti Gasparo*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EB6A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1615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B6AEB" w:rsidRPr="008E0179" w:rsidTr="00EB6AEB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EB6AEB" w:rsidRPr="008E0179" w:rsidRDefault="00EB6AEB" w:rsidP="00EB6A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1615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Brugnani Alessandro*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162’</w:t>
            </w:r>
          </w:p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2.10.1620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EB6AEB" w:rsidRP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+ 2.10.1620</w:t>
            </w:r>
          </w:p>
        </w:tc>
      </w:tr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1620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B6AEB" w:rsidRPr="008E0179" w:rsidTr="00672124">
        <w:tc>
          <w:tcPr>
            <w:tcW w:w="349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Pr="008E0179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Pr="00D111F1" w:rsidRDefault="00EB6AEB" w:rsidP="008E0179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</w:tcPr>
          <w:p w:rsidR="00EB6AEB" w:rsidRPr="008E0179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1623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B6AEB" w:rsidRPr="008E0179" w:rsidTr="00672124">
        <w:tc>
          <w:tcPr>
            <w:tcW w:w="3490" w:type="dxa"/>
          </w:tcPr>
          <w:p w:rsidR="00EB6AEB" w:rsidRDefault="00EB6AEB" w:rsidP="00EB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1623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F66140" w:rsidRPr="008E0179" w:rsidTr="00F6614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40" w:rsidRDefault="00F66140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Campione G. Battista*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40" w:rsidRPr="008E0179" w:rsidRDefault="00F66140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40" w:rsidRDefault="00F66140" w:rsidP="00F661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1624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40" w:rsidRDefault="00F66140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Madd. GE</w:t>
            </w:r>
          </w:p>
        </w:tc>
      </w:tr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EB6AEB" w:rsidRPr="008E0179" w:rsidTr="00672124">
        <w:tc>
          <w:tcPr>
            <w:tcW w:w="349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EB6AEB" w:rsidRDefault="00EB6AE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EB6AEB" w:rsidRDefault="00EB6AE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Ambrogio*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2C4B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Apr. 1632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4BC0" w:rsidRPr="008E0179" w:rsidTr="00672124">
        <w:tc>
          <w:tcPr>
            <w:tcW w:w="3490" w:type="dxa"/>
          </w:tcPr>
          <w:p w:rsidR="002C4BC0" w:rsidRDefault="002C4BC0" w:rsidP="002C4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Mainardi Rafaele*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2C4BC0" w:rsidRDefault="002C4BC0" w:rsidP="002C4B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1632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EB6AE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Mainardi Rafaele*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Cambiani G.Francesco*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1634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Mainardi Rafaele*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2C4B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1634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EB6AEB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Cambiani G.Francesco*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1635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Mezzabarba G.Antonio*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1635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EB6AEB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Mezzabarba G.Antonio*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A84BBE" w:rsidRPr="008E0179" w:rsidTr="00672124">
        <w:tc>
          <w:tcPr>
            <w:tcW w:w="3490" w:type="dxa"/>
          </w:tcPr>
          <w:p w:rsidR="00A84BBE" w:rsidRDefault="00A84BBE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Girardini G.Battista</w:t>
            </w:r>
          </w:p>
          <w:p w:rsidR="00A84BBE" w:rsidRDefault="00A84BBE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250" w:type="dxa"/>
          </w:tcPr>
          <w:p w:rsidR="00A84BBE" w:rsidRDefault="00A84BBE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A84BBE" w:rsidRDefault="00A84BBE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preseente</w:t>
            </w:r>
          </w:p>
        </w:tc>
        <w:tc>
          <w:tcPr>
            <w:tcW w:w="2586" w:type="dxa"/>
          </w:tcPr>
          <w:p w:rsidR="00A84BBE" w:rsidRDefault="00A84BBE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Pr="007029A1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029A1" w:rsidRPr="007029A1" w:rsidRDefault="007029A1" w:rsidP="007029A1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029A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Nel 1636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, causa ingiusta vessazione, </w:t>
      </w:r>
      <w:r w:rsidR="00DA5BAF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i Padri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si ritirarono a Capolago</w:t>
      </w:r>
      <w:r w:rsidR="00DA5BAF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.</w:t>
      </w:r>
    </w:p>
    <w:p w:rsidR="00DA5BAF" w:rsidRDefault="00DA5BAF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1637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Mezzabarba G.Antonio*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Gen. 1637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2C4BC0" w:rsidRPr="008E0179" w:rsidTr="00672124">
        <w:tc>
          <w:tcPr>
            <w:tcW w:w="349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2C4BC0" w:rsidRDefault="002C4BC0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2C4BC0" w:rsidRDefault="002C4BC0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776A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G.Battista*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1644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Galliani Girolamo*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1644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</w:t>
      </w:r>
      <w:r w:rsidR="00776A3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G.Battista*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1645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1645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2C4BC0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Cardini Marcantonio*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1647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Gen. 1647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Cardini Marcantonio*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Cardini Marcantonio*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D05F5" w:rsidRDefault="005D05F5" w:rsidP="005D05F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D05F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I Somaschi, a cura di Migliorini, 1992,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</w:t>
      </w:r>
      <w:r w:rsidRPr="005D05F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g.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34</w:t>
      </w:r>
      <w:r w:rsidRPr="005D05F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-2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37</w:t>
      </w:r>
      <w:r w:rsidRPr="005D05F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, </w:t>
      </w:r>
      <w:r w:rsidRPr="00B326B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 sottolineato )</w:t>
      </w: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5D05F5" w:rsidRPr="005D05F5" w:rsidTr="005D05F5">
        <w:tc>
          <w:tcPr>
            <w:tcW w:w="3490" w:type="dxa"/>
          </w:tcPr>
          <w:p w:rsidR="005D05F5" w:rsidRDefault="005D05F5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Biondetti Bernardino</w:t>
            </w:r>
          </w:p>
        </w:tc>
        <w:tc>
          <w:tcPr>
            <w:tcW w:w="2250" w:type="dxa"/>
          </w:tcPr>
          <w:p w:rsidR="005D05F5" w:rsidRPr="005D05F5" w:rsidRDefault="005D05F5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2" w:type="dxa"/>
          </w:tcPr>
          <w:p w:rsidR="005D05F5" w:rsidRPr="005D05F5" w:rsidRDefault="005D05F5" w:rsidP="005D05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2.3.1650</w:t>
            </w:r>
          </w:p>
        </w:tc>
        <w:tc>
          <w:tcPr>
            <w:tcW w:w="2586" w:type="dxa"/>
          </w:tcPr>
          <w:p w:rsidR="005D05F5" w:rsidRPr="005D05F5" w:rsidRDefault="005D05F5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76A3A" w:rsidRPr="005D05F5" w:rsidTr="00672124">
        <w:tc>
          <w:tcPr>
            <w:tcW w:w="3490" w:type="dxa"/>
          </w:tcPr>
          <w:p w:rsidR="00776A3A" w:rsidRPr="005D05F5" w:rsidRDefault="00776A3A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Cardini Marcantonio</w:t>
            </w:r>
          </w:p>
        </w:tc>
        <w:tc>
          <w:tcPr>
            <w:tcW w:w="2250" w:type="dxa"/>
          </w:tcPr>
          <w:p w:rsidR="00776A3A" w:rsidRPr="005D05F5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5D05F5" w:rsidRPr="005D05F5" w:rsidRDefault="005D05F5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2.3.1650</w:t>
            </w:r>
          </w:p>
          <w:p w:rsidR="00776A3A" w:rsidRPr="005D05F5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1650</w:t>
            </w:r>
          </w:p>
        </w:tc>
        <w:tc>
          <w:tcPr>
            <w:tcW w:w="2586" w:type="dxa"/>
          </w:tcPr>
          <w:p w:rsidR="00776A3A" w:rsidRPr="005D05F5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5F5" w:rsidRPr="005D05F5" w:rsidTr="00672124">
        <w:tc>
          <w:tcPr>
            <w:tcW w:w="3490" w:type="dxa"/>
          </w:tcPr>
          <w:p w:rsidR="005D05F5" w:rsidRPr="005D05F5" w:rsidRDefault="005D05F5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Guanzati Pietro</w:t>
            </w:r>
          </w:p>
        </w:tc>
        <w:tc>
          <w:tcPr>
            <w:tcW w:w="2250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5D05F5" w:rsidRDefault="005D05F5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2.3.1650</w:t>
            </w:r>
          </w:p>
        </w:tc>
        <w:tc>
          <w:tcPr>
            <w:tcW w:w="2586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5F5" w:rsidRPr="005D05F5" w:rsidTr="00672124">
        <w:tc>
          <w:tcPr>
            <w:tcW w:w="3490" w:type="dxa"/>
          </w:tcPr>
          <w:p w:rsidR="005D05F5" w:rsidRPr="005D05F5" w:rsidRDefault="005D05F5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Guidoboni Paolo Emilio</w:t>
            </w:r>
          </w:p>
        </w:tc>
        <w:tc>
          <w:tcPr>
            <w:tcW w:w="2250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5D05F5" w:rsidRDefault="005D05F5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2.3.1650</w:t>
            </w:r>
          </w:p>
        </w:tc>
        <w:tc>
          <w:tcPr>
            <w:tcW w:w="2586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5F5" w:rsidRPr="005D05F5" w:rsidTr="00672124">
        <w:tc>
          <w:tcPr>
            <w:tcW w:w="3490" w:type="dxa"/>
          </w:tcPr>
          <w:p w:rsidR="005D05F5" w:rsidRPr="005D05F5" w:rsidRDefault="005D05F5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Guidoboni Pietro</w:t>
            </w:r>
          </w:p>
        </w:tc>
        <w:tc>
          <w:tcPr>
            <w:tcW w:w="2250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5D05F5" w:rsidRDefault="005D05F5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2.3.1650</w:t>
            </w:r>
          </w:p>
        </w:tc>
        <w:tc>
          <w:tcPr>
            <w:tcW w:w="2586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D05F5" w:rsidRPr="005D05F5" w:rsidTr="00672124">
        <w:tc>
          <w:tcPr>
            <w:tcW w:w="3490" w:type="dxa"/>
          </w:tcPr>
          <w:p w:rsidR="005D05F5" w:rsidRPr="005D05F5" w:rsidRDefault="005D05F5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Grossi Tommaso</w:t>
            </w:r>
          </w:p>
        </w:tc>
        <w:tc>
          <w:tcPr>
            <w:tcW w:w="2250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52" w:type="dxa"/>
          </w:tcPr>
          <w:p w:rsidR="005D05F5" w:rsidRDefault="005D05F5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2.3.1650</w:t>
            </w:r>
          </w:p>
        </w:tc>
        <w:tc>
          <w:tcPr>
            <w:tcW w:w="2586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1650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D05F5" w:rsidRPr="005D05F5" w:rsidTr="00672124">
        <w:tc>
          <w:tcPr>
            <w:tcW w:w="3490" w:type="dxa"/>
          </w:tcPr>
          <w:p w:rsidR="005D05F5" w:rsidRPr="005D05F5" w:rsidRDefault="005D05F5" w:rsidP="005D05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Molasca Paolo Franc.</w:t>
            </w:r>
          </w:p>
        </w:tc>
        <w:tc>
          <w:tcPr>
            <w:tcW w:w="2250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5D05F5" w:rsidRPr="005D05F5" w:rsidRDefault="005D05F5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5D05F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2.3.1650</w:t>
            </w:r>
          </w:p>
        </w:tc>
        <w:tc>
          <w:tcPr>
            <w:tcW w:w="2586" w:type="dxa"/>
          </w:tcPr>
          <w:p w:rsidR="005D05F5" w:rsidRPr="005D05F5" w:rsidRDefault="005D05F5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776A3A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776A3A" w:rsidRPr="008E0179" w:rsidTr="00672124">
        <w:tc>
          <w:tcPr>
            <w:tcW w:w="349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776A3A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1653</w:t>
            </w:r>
          </w:p>
        </w:tc>
        <w:tc>
          <w:tcPr>
            <w:tcW w:w="2586" w:type="dxa"/>
          </w:tcPr>
          <w:p w:rsidR="00776A3A" w:rsidRDefault="00776A3A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B52E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1653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Coquio Urbano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Apri. 1659</w:t>
            </w:r>
          </w:p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1659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B52E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1659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Raggi Luigi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Apri. 1659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76A3A" w:rsidRDefault="00776A3A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B52E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1662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Rusca Eustacchio* 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1662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D0374" w:rsidTr="00FD037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74" w:rsidRPr="00FD0374" w:rsidRDefault="00FD0374" w:rsidP="00FD0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03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Terzago Luigi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74" w:rsidRPr="00FD0374" w:rsidRDefault="00FD0374" w:rsidP="00FD0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D03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74" w:rsidRDefault="00FD0374" w:rsidP="00FD0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12.8.1662</w:t>
            </w:r>
          </w:p>
          <w:p w:rsidR="00FD0374" w:rsidRPr="00FD0374" w:rsidRDefault="00FD0374" w:rsidP="00FD0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7.9.1662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74" w:rsidRDefault="00FD0374" w:rsidP="00FD0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Rinuncia</w:t>
            </w:r>
          </w:p>
          <w:p w:rsidR="00FD0374" w:rsidRPr="00FD0374" w:rsidRDefault="00FD0374" w:rsidP="00FD03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MI?</w:t>
            </w:r>
          </w:p>
        </w:tc>
      </w:tr>
    </w:tbl>
    <w:p w:rsidR="002C4BC0" w:rsidRDefault="002C4BC0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Rusca Eustacchio* 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Rusca Eustacchio* 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Gaggi Flainio*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1665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52EA6" w:rsidRPr="008E0179" w:rsidTr="00672124">
        <w:tc>
          <w:tcPr>
            <w:tcW w:w="349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Rusca Eustacchio* </w:t>
            </w:r>
          </w:p>
        </w:tc>
        <w:tc>
          <w:tcPr>
            <w:tcW w:w="2250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B52EA6" w:rsidRDefault="00B52EA6" w:rsidP="00B52E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1665</w:t>
            </w:r>
          </w:p>
        </w:tc>
        <w:tc>
          <w:tcPr>
            <w:tcW w:w="2586" w:type="dxa"/>
          </w:tcPr>
          <w:p w:rsidR="00B52EA6" w:rsidRDefault="00B52EA6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52EA6" w:rsidRDefault="00B52EA6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Gaggi Flaminio*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Gaggi Flaminio*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46F9C" w:rsidRPr="008E0179" w:rsidTr="00672124">
        <w:tc>
          <w:tcPr>
            <w:tcW w:w="3490" w:type="dxa"/>
          </w:tcPr>
          <w:p w:rsidR="00E46F9C" w:rsidRDefault="00E46F9C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Trevano Alessandro</w:t>
            </w:r>
          </w:p>
          <w:p w:rsidR="00E46F9C" w:rsidRDefault="00E46F9C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250" w:type="dxa"/>
          </w:tcPr>
          <w:p w:rsidR="00E46F9C" w:rsidRDefault="00E46F9C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E46F9C" w:rsidRDefault="00E46F9C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17.1.1667</w:t>
            </w:r>
          </w:p>
        </w:tc>
        <w:tc>
          <w:tcPr>
            <w:tcW w:w="2586" w:type="dxa"/>
          </w:tcPr>
          <w:p w:rsidR="00E46F9C" w:rsidRDefault="00E46F9C" w:rsidP="00E46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Gaggi Flaminio*</w:t>
            </w:r>
            <w:r w:rsidR="002D786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(1)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Apri. 1668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Apri. 1668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Pr="002D786B" w:rsidRDefault="002D786B" w:rsidP="002D786B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(1), Riv. Congr., facs. 16, 1927, P. Gaggi Carlo Flaminio, pag. 191</w:t>
      </w:r>
    </w:p>
    <w:p w:rsidR="002D786B" w:rsidRDefault="002D786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9C7A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1671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1671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7053B" w:rsidRPr="008E0179" w:rsidTr="00672124">
        <w:tc>
          <w:tcPr>
            <w:tcW w:w="3490" w:type="dxa"/>
          </w:tcPr>
          <w:p w:rsidR="0067053B" w:rsidRDefault="0067053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Rusca Eustacchio (1)</w:t>
            </w:r>
          </w:p>
        </w:tc>
        <w:tc>
          <w:tcPr>
            <w:tcW w:w="2250" w:type="dxa"/>
          </w:tcPr>
          <w:p w:rsidR="0067053B" w:rsidRDefault="0067053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67053B" w:rsidRDefault="0067053B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24.2.1673</w:t>
            </w:r>
          </w:p>
        </w:tc>
        <w:tc>
          <w:tcPr>
            <w:tcW w:w="2586" w:type="dxa"/>
          </w:tcPr>
          <w:p w:rsidR="0067053B" w:rsidRPr="0067053B" w:rsidRDefault="0067053B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24.2.1763</w:t>
            </w:r>
          </w:p>
        </w:tc>
      </w:tr>
    </w:tbl>
    <w:p w:rsidR="009C7A94" w:rsidRPr="0067053B" w:rsidRDefault="0067053B" w:rsidP="0067053B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 Riv. Congr., fasc. 17, 1927, P. Rusca Eustacchio, pag. 218-219</w:t>
      </w:r>
    </w:p>
    <w:p w:rsidR="00AD455B" w:rsidRDefault="00AD455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Maggioni Giuseppe*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1674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1674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Santini Bartolomeo*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9C7A94" w:rsidRPr="008E0179" w:rsidTr="00672124">
        <w:tc>
          <w:tcPr>
            <w:tcW w:w="349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9C7A94" w:rsidRDefault="009C7A94" w:rsidP="009C7A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1676</w:t>
            </w:r>
          </w:p>
        </w:tc>
        <w:tc>
          <w:tcPr>
            <w:tcW w:w="2586" w:type="dxa"/>
          </w:tcPr>
          <w:p w:rsidR="009C7A94" w:rsidRDefault="009C7A9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Pietr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santa Carlo*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C7A94" w:rsidRDefault="009C7A9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Pietr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santa Carlo*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Pietr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santa Carlo*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1679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</w:tbl>
    <w:p w:rsidR="00672124" w:rsidRPr="00241D60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Pietr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santa Carlo*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1680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Feb. 1680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241D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52EA6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672124" w:rsidRPr="008E0179" w:rsidTr="00672124">
        <w:tc>
          <w:tcPr>
            <w:tcW w:w="349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Santini Bartolomeo*</w:t>
            </w:r>
          </w:p>
        </w:tc>
        <w:tc>
          <w:tcPr>
            <w:tcW w:w="2250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672124" w:rsidRDefault="00672124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Reggiano Desiderio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Bartolomeo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5.6.1682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19.6.1682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Terzago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5.6.1682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AD455B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Bartolomeo</w:t>
            </w:r>
            <w:r w:rsidR="00AD45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  <w:r w:rsidR="004232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+ 12.4.1683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5.8.1683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AD455B" w:rsidRDefault="00AD455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Riv. Congr., fasc. 45, 1932, P. Santini Bartolomeo, pag. </w:t>
      </w:r>
    </w:p>
    <w:p w:rsidR="00AD455B" w:rsidRPr="00D111F1" w:rsidRDefault="00AD455B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4"/>
        <w:gridCol w:w="2422"/>
        <w:gridCol w:w="1400"/>
        <w:gridCol w:w="2522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Borsio Agostino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672124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uddiaconato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Ravasio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Soardo Mattia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19.12.1684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9.3.1685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672124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3.2.1685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9.3.1685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5.5.1686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13.6.1686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26.6.1686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241D60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Bozza G.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+ 2.6.1687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7.4.1687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22.8.1687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241D60" w:rsidP="00241D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D111F1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419"/>
        <w:gridCol w:w="1400"/>
        <w:gridCol w:w="2519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 al suddiaconato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672124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 diaconato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 w:rsidR="00672124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6.8.1688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16.6.1688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250"/>
        <w:gridCol w:w="1452"/>
        <w:gridCol w:w="2586"/>
      </w:tblGrid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Berga Domenico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D111F1" w:rsidTr="00672124">
        <w:tc>
          <w:tcPr>
            <w:tcW w:w="3490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Alessandro*</w:t>
            </w:r>
          </w:p>
        </w:tc>
        <w:tc>
          <w:tcPr>
            <w:tcW w:w="2250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672124" w:rsidRPr="00672124" w:rsidRDefault="0067212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1689</w:t>
            </w:r>
          </w:p>
        </w:tc>
        <w:tc>
          <w:tcPr>
            <w:tcW w:w="2586" w:type="dxa"/>
          </w:tcPr>
          <w:p w:rsidR="00672124" w:rsidRPr="00D111F1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9.8.1689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72124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Soriano Paolantonio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12.3.1689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15"/>
        <w:gridCol w:w="1400"/>
        <w:gridCol w:w="2534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Avogadro Lucio Giuseppe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25.8.1690</w:t>
            </w:r>
          </w:p>
        </w:tc>
        <w:tc>
          <w:tcPr>
            <w:tcW w:w="2586" w:type="dxa"/>
          </w:tcPr>
          <w:p w:rsidR="00D111F1" w:rsidRPr="00E306AB" w:rsidRDefault="00E306A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A SM. Segreta MI )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672124" w:rsidTr="008E0179">
        <w:tc>
          <w:tcPr>
            <w:tcW w:w="3490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442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60" w:type="dxa"/>
          </w:tcPr>
          <w:p w:rsidR="00672124" w:rsidRPr="00672124" w:rsidRDefault="0067212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672124" w:rsidRPr="00672124" w:rsidRDefault="0067212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Molo Paolantonio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25.8.1690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Bariano Antonio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4.3.1690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442"/>
        <w:gridCol w:w="1260"/>
        <w:gridCol w:w="2586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672124" w:rsidTr="0067212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Alessandro*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Molo Pietrofrancesco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22.6.1691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Santini 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26.4.1691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672124" w:rsidTr="006721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Pietrofrancesco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Ribaldi Giammaria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Ribaldi Giulio Cesare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27.3.1692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1"/>
        <w:gridCol w:w="2300"/>
        <w:gridCol w:w="119"/>
        <w:gridCol w:w="1333"/>
        <w:gridCol w:w="67"/>
        <w:gridCol w:w="2519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Carl’Antonio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Berga Domenico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Brenna Domenico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Cantafesta Bonifacio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72124" w:rsidRPr="00672124" w:rsidTr="00672124">
        <w:tc>
          <w:tcPr>
            <w:tcW w:w="3440" w:type="dxa"/>
            <w:gridSpan w:val="2"/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419" w:type="dxa"/>
            <w:gridSpan w:val="2"/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0" w:type="dxa"/>
            <w:gridSpan w:val="2"/>
          </w:tcPr>
          <w:p w:rsidR="00672124" w:rsidRPr="00672124" w:rsidRDefault="00672124" w:rsidP="00672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9" w:type="dxa"/>
          </w:tcPr>
          <w:p w:rsidR="00672124" w:rsidRPr="00672124" w:rsidRDefault="00672124" w:rsidP="006721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Mezzera Gabriele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Pietrofrancesco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Negri G. Battista 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2.12.1693</w:t>
            </w: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Ribaldi Giammaria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Ribaldi Giulio Cesare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Giuseppe Antonio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Terzago G. Battista 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3A01FB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</w:t>
            </w:r>
            <w:r w:rsidR="00D111F1"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5.4.1693</w:t>
            </w:r>
          </w:p>
        </w:tc>
        <w:tc>
          <w:tcPr>
            <w:tcW w:w="2586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1"/>
        <w:gridCol w:w="2300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13.5.1694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9.7.1694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5.9.1694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1FB" w:rsidRPr="00672124" w:rsidTr="003A01FB">
        <w:tc>
          <w:tcPr>
            <w:tcW w:w="3440" w:type="dxa"/>
            <w:gridSpan w:val="2"/>
          </w:tcPr>
          <w:p w:rsidR="003A01FB" w:rsidRPr="00672124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721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300" w:type="dxa"/>
          </w:tcPr>
          <w:p w:rsidR="003A01FB" w:rsidRPr="00672124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:rsidR="003A01FB" w:rsidRPr="00672124" w:rsidRDefault="003A01FB" w:rsidP="007029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Apr. 1694</w:t>
            </w:r>
          </w:p>
        </w:tc>
        <w:tc>
          <w:tcPr>
            <w:tcW w:w="2586" w:type="dxa"/>
          </w:tcPr>
          <w:p w:rsidR="003A01FB" w:rsidRPr="00672124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Bovelli Francesco</w:t>
            </w:r>
          </w:p>
        </w:tc>
        <w:tc>
          <w:tcPr>
            <w:tcW w:w="2551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18.4.1694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29.11.1695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29.11.1695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41D60" w:rsidTr="00241D6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D60" w:rsidRPr="00241D60" w:rsidRDefault="00241D60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241D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Morosini Carl</w:t>
            </w:r>
            <w:r w:rsidR="00241D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6.6.1696(?)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Rainone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Agost 1696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1B3A" w:rsidRPr="00521B3A" w:rsidTr="00521B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52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.1696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Enrico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18.3.1696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Sormani Paolo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18.3.1696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1FB" w:rsidRPr="003A01FB" w:rsidTr="008E0179">
        <w:tc>
          <w:tcPr>
            <w:tcW w:w="3189" w:type="dxa"/>
          </w:tcPr>
          <w:p w:rsidR="003A01FB" w:rsidRPr="003A01FB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1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51" w:type="dxa"/>
          </w:tcPr>
          <w:p w:rsidR="003A01FB" w:rsidRPr="003A01FB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3A01FB" w:rsidRPr="003A01FB" w:rsidRDefault="003A01FB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1697</w:t>
            </w:r>
          </w:p>
        </w:tc>
        <w:tc>
          <w:tcPr>
            <w:tcW w:w="2586" w:type="dxa"/>
          </w:tcPr>
          <w:p w:rsidR="003A01FB" w:rsidRPr="003A01FB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Motta Giov.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Sormani Paolo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9.3.1697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D: Carlo Gian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1FB" w:rsidRPr="003A01FB" w:rsidTr="007029A1">
        <w:tc>
          <w:tcPr>
            <w:tcW w:w="3189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1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51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3A01FB" w:rsidRPr="003A01FB" w:rsidRDefault="003A01FB" w:rsidP="003A01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1698</w:t>
            </w:r>
          </w:p>
        </w:tc>
        <w:tc>
          <w:tcPr>
            <w:tcW w:w="2586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C1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</w:t>
            </w:r>
            <w:r w:rsidR="00C169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1B3A" w:rsidRPr="00521B3A" w:rsidTr="00521B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G. Battista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8.5.1798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12.9.1698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Agnelli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3A0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3A01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Brugelli Enoch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Castelsampietro Aless.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Castiglione Antonio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A01FB" w:rsidRPr="003A01FB" w:rsidTr="007029A1">
        <w:tc>
          <w:tcPr>
            <w:tcW w:w="3189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A01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Ferrari Alessandro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551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3A01FB" w:rsidRPr="003A01FB" w:rsidRDefault="003A01FB" w:rsidP="003A01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Gen. 1699</w:t>
            </w:r>
          </w:p>
        </w:tc>
        <w:tc>
          <w:tcPr>
            <w:tcW w:w="2586" w:type="dxa"/>
          </w:tcPr>
          <w:p w:rsidR="003A01FB" w:rsidRPr="003A01FB" w:rsidRDefault="003A01FB" w:rsidP="00702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C1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</w:t>
            </w:r>
            <w:r w:rsidR="00C169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Monsignore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26.6.1699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1B3A" w:rsidRPr="00521B3A" w:rsidTr="00521B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Spimola Angelo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25.1.1699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Agnelli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3A0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3A01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Battista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Ospite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3A01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Castelsampietro Aless.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Castiglione Antonio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C1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</w:t>
            </w:r>
            <w:r w:rsidR="00C169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C169D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Monsignore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Pozzido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28.6.1700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21B3A" w:rsidRPr="00521B3A" w:rsidTr="00521B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Riva Carlo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3A" w:rsidRPr="00521B3A" w:rsidRDefault="00521B3A" w:rsidP="00C00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Borsa Alessandro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18.2.1700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52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Crippa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7B0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</w:t>
            </w:r>
            <w:r w:rsidR="007B0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C169D1" w:rsidRDefault="00C169D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169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Pietro M. MI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Paolo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Castelli Nicolò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52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Criippa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Guaiti Giuseppe 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Magni Angelo Gabriele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409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28.10.1702</w:t>
            </w:r>
          </w:p>
        </w:tc>
        <w:tc>
          <w:tcPr>
            <w:tcW w:w="2586" w:type="dxa"/>
          </w:tcPr>
          <w:p w:rsid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SM. Segreta MI</w:t>
            </w:r>
          </w:p>
          <w:p w:rsidR="007B0A4F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Menrico Andrea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Paolo Antonio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Castelli Cnicolò Camillo</w:t>
            </w:r>
          </w:p>
        </w:tc>
        <w:tc>
          <w:tcPr>
            <w:tcW w:w="240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Criippa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B0A4F" w:rsidRPr="007B0A4F" w:rsidTr="007B0A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4F" w:rsidRPr="007B0A4F" w:rsidRDefault="007B0A4F" w:rsidP="007B0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B0A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Magni Angelo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4F" w:rsidRPr="007B0A4F" w:rsidRDefault="007B0A4F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4F" w:rsidRPr="007B0A4F" w:rsidRDefault="007B0A4F" w:rsidP="0002319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B0A4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A4F" w:rsidRPr="007B0A4F" w:rsidRDefault="007B0A4F" w:rsidP="00023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15.4.1703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25.6.1702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26.7.1702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521B3A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521B3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26.7.1702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Vestizione 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Taddisi Ignazio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20.11.1705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3.11.1703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25.6.1702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Bonfanti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7B0A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</w:t>
            </w:r>
            <w:r w:rsidR="007B0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Angelo Gabr.</w:t>
            </w:r>
          </w:p>
        </w:tc>
        <w:tc>
          <w:tcPr>
            <w:tcW w:w="2551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490DDC" w:rsidRPr="00490DDC" w:rsidRDefault="00490DDC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14.5.104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Giovanni Battista</w:t>
            </w:r>
          </w:p>
        </w:tc>
        <w:tc>
          <w:tcPr>
            <w:tcW w:w="2551" w:type="dxa"/>
          </w:tcPr>
          <w:p w:rsidR="00D111F1" w:rsidRPr="00490DDC" w:rsidRDefault="00490DDC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Prof. Sol.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14.5.1704</w:t>
            </w:r>
          </w:p>
        </w:tc>
        <w:tc>
          <w:tcPr>
            <w:tcW w:w="2586" w:type="dxa"/>
          </w:tcPr>
          <w:p w:rsidR="00D111F1" w:rsidRPr="00490DDC" w:rsidRDefault="00490DDC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A SM. Segreta MI )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521B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521B3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 Filippo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Dugnano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Magno Angelo Gabriele</w:t>
            </w:r>
          </w:p>
        </w:tc>
        <w:tc>
          <w:tcPr>
            <w:tcW w:w="2551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Moia Antonio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Riva Carlo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4.2.1706, dal nov. è presente in Lugano, Atti Lugano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Budello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Bossi Enrico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Cusano Ottavio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21.11.1705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3A0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3A01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Lorenzo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Caimi Filippo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14.1.1707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Giug. 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Magno Angelo Gabriele</w:t>
            </w:r>
          </w:p>
        </w:tc>
        <w:tc>
          <w:tcPr>
            <w:tcW w:w="2551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Marino Giovanni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Biella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14.1.1707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30.7.1706</w:t>
            </w:r>
          </w:p>
          <w:p w:rsidR="00D111F1" w:rsidRPr="00D111F1" w:rsidRDefault="00D111F1" w:rsidP="00D111F1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Ott. 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Sartorio Girolamo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Prdicatore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11.4.1706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59"/>
        <w:gridCol w:w="2250"/>
        <w:gridCol w:w="1452"/>
        <w:gridCol w:w="2586"/>
      </w:tblGrid>
      <w:tr w:rsidR="00D111F1" w:rsidRPr="00D111F1" w:rsidTr="008E0179">
        <w:tc>
          <w:tcPr>
            <w:tcW w:w="349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25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Arrivo 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Lorenzo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Lodi 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Magni Angelo Gabriele</w:t>
            </w:r>
          </w:p>
        </w:tc>
        <w:tc>
          <w:tcPr>
            <w:tcW w:w="2409" w:type="dxa"/>
            <w:gridSpan w:val="2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F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</w:t>
            </w:r>
            <w:r w:rsidR="00DF2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Marino Giovanni Battista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F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F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27.10.1707 </w:t>
            </w:r>
          </w:p>
        </w:tc>
        <w:tc>
          <w:tcPr>
            <w:tcW w:w="2586" w:type="dxa"/>
          </w:tcPr>
          <w:p w:rsidR="00D111F1" w:rsidRPr="00D111F1" w:rsidRDefault="00D111F1" w:rsidP="00DF2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Coll. Gallio Como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Redaelli Giuseppe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 Maria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F2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Archinto Carlo Bart</w:t>
            </w:r>
            <w:r w:rsidR="00DF29A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14.4.1707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Enrico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40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14.1.1707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6"/>
        <w:gridCol w:w="1400"/>
        <w:gridCol w:w="2535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Magni Angelo Gabriele</w:t>
            </w:r>
          </w:p>
        </w:tc>
        <w:tc>
          <w:tcPr>
            <w:tcW w:w="2743" w:type="dxa"/>
          </w:tcPr>
          <w:p w:rsidR="00D111F1" w:rsidRPr="00D111F1" w:rsidRDefault="007B0A4F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Mainardi  Francesco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Redaelli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Lodi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F2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Visconti Francesco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9.4.1708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Mainardi  Francesco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F2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Visconti Francesco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22.6.1709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1709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BB60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05D77" w:rsidRPr="00605D77" w:rsidTr="00605D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7" w:rsidRPr="00605D77" w:rsidRDefault="00605D77" w:rsidP="00605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05D7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Cassina Giorgio</w:t>
            </w:r>
          </w:p>
          <w:p w:rsidR="00605D77" w:rsidRPr="00605D77" w:rsidRDefault="00605D77" w:rsidP="00605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05D7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Tortona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7" w:rsidRPr="00605D77" w:rsidRDefault="00605D77" w:rsidP="00605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7" w:rsidRPr="00605D77" w:rsidRDefault="00605D77" w:rsidP="00605D7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05D7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21.9.1710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D77" w:rsidRPr="00605D77" w:rsidRDefault="00605D77" w:rsidP="00605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05D7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Tortona</w:t>
            </w:r>
          </w:p>
          <w:p w:rsidR="00605D77" w:rsidRPr="00605D77" w:rsidRDefault="00605D77" w:rsidP="00605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Mainardi Francesco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  <w:p w:rsidR="0022488A" w:rsidRPr="0022488A" w:rsidRDefault="0022488A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Tortona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22488A" w:rsidRPr="0022488A" w:rsidRDefault="0022488A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25.10.1710</w:t>
            </w:r>
          </w:p>
        </w:tc>
        <w:tc>
          <w:tcPr>
            <w:tcW w:w="2586" w:type="dxa"/>
          </w:tcPr>
          <w:p w:rsidR="0022488A" w:rsidRPr="0022488A" w:rsidRDefault="0022488A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Tortona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Radaelli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+ 26.7.1710</w:t>
            </w:r>
          </w:p>
        </w:tc>
      </w:tr>
      <w:tr w:rsidR="00A97BFB" w:rsidRPr="00D111F1" w:rsidTr="008E0179">
        <w:tc>
          <w:tcPr>
            <w:tcW w:w="3189" w:type="dxa"/>
          </w:tcPr>
          <w:p w:rsidR="00A97BFB" w:rsidRPr="00D111F1" w:rsidRDefault="00A97B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</w:tcPr>
          <w:p w:rsidR="00A97BFB" w:rsidRPr="00D111F1" w:rsidRDefault="00A97B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A97BFB" w:rsidRPr="00D111F1" w:rsidRDefault="00A97BFB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A97BFB" w:rsidRPr="00D111F1" w:rsidRDefault="00A97BF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97BFB" w:rsidTr="00A97B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FB" w:rsidRPr="00A97BFB" w:rsidRDefault="00A97BFB" w:rsidP="00A97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A97B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Riva Giovanni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FB" w:rsidRPr="00A97BFB" w:rsidRDefault="00A97BFB" w:rsidP="00A97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 Messa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FB" w:rsidRPr="00A97BFB" w:rsidRDefault="00A97BFB" w:rsidP="00A97B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FB" w:rsidRPr="00A97BFB" w:rsidRDefault="00A97BFB" w:rsidP="00A97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F2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Visconti Francesco 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Camillo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2.4.1701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701"/>
        <w:gridCol w:w="1400"/>
        <w:gridCol w:w="2541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BB60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Gioacchino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Cremona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Cassina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BB606D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Mariani Tommaso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Viscontini Francesco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BB6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BB606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Ferrario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1.o rettore a Lugano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3"/>
        <w:gridCol w:w="1566"/>
        <w:gridCol w:w="2371"/>
        <w:gridCol w:w="109"/>
      </w:tblGrid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Merate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16.6.1713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Merate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rPr>
          <w:gridAfter w:val="1"/>
          <w:wAfter w:w="107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P. Bonfanti Ant. Andrea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</w:p>
        </w:tc>
        <w:tc>
          <w:tcPr>
            <w:tcW w:w="1566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14.6.1713</w:t>
            </w:r>
          </w:p>
        </w:tc>
        <w:tc>
          <w:tcPr>
            <w:tcW w:w="2371" w:type="dxa"/>
          </w:tcPr>
          <w:p w:rsidR="00D111F1" w:rsidRPr="00D111F1" w:rsidRDefault="00D111F1" w:rsidP="00D111F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A Lugano</w:t>
            </w: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Canino Giorgio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Antonio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Carlo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Silva Giovanni Battista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Zappa Pietrantonio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BB606D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40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4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2.5.1713</w:t>
            </w:r>
          </w:p>
        </w:tc>
        <w:tc>
          <w:tcPr>
            <w:tcW w:w="248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701"/>
        <w:gridCol w:w="1400"/>
        <w:gridCol w:w="2541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</w:t>
            </w:r>
          </w:p>
          <w:p w:rsidR="00BB373C" w:rsidRPr="00BB373C" w:rsidRDefault="00BB373C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Tortona</w:t>
            </w:r>
            <w:bookmarkStart w:id="0" w:name="_GoBack"/>
            <w:bookmarkEnd w:id="0"/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BB373C" w:rsidRDefault="00BB373C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B373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3.9.1714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1.11.1714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6.11.1714</w:t>
            </w:r>
          </w:p>
        </w:tc>
        <w:tc>
          <w:tcPr>
            <w:tcW w:w="2586" w:type="dxa"/>
          </w:tcPr>
          <w:p w:rsidR="00BB373C" w:rsidRDefault="00BB373C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Tortona</w:t>
            </w:r>
          </w:p>
          <w:p w:rsidR="00D111F1" w:rsidRPr="00175D75" w:rsidRDefault="00175D75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( Da Biella )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Silva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Valvassore Galdino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175D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Borsa G</w:t>
            </w:r>
            <w:r w:rsidR="00175D7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 nel 1713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Alfonso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98"/>
        <w:gridCol w:w="1400"/>
        <w:gridCol w:w="2547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4252B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31.12.1715</w:t>
            </w:r>
          </w:p>
        </w:tc>
        <w:tc>
          <w:tcPr>
            <w:tcW w:w="2586" w:type="dxa"/>
          </w:tcPr>
          <w:p w:rsidR="00D111F1" w:rsidRPr="00D4252B" w:rsidRDefault="00D4252B" w:rsidP="00D425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SM Segreta MI)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Valvassore Galdino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Geroldo Cremona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03"/>
        <w:gridCol w:w="1400"/>
        <w:gridCol w:w="253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425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425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8E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Domenico Gius</w:t>
            </w:r>
            <w:r w:rsidR="008E7E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425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</w:t>
            </w:r>
            <w:r w:rsidR="00D425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2"/>
        <w:gridCol w:w="2602"/>
        <w:gridCol w:w="101"/>
        <w:gridCol w:w="1400"/>
        <w:gridCol w:w="2537"/>
      </w:tblGrid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8E7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8E7E0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425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425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Gius.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P.Maglione Aurelio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6.10.1817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Morosini Carlo Ant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M. Segreta MI</w:t>
            </w: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38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70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11.3.1717</w:t>
            </w:r>
          </w:p>
        </w:tc>
        <w:tc>
          <w:tcPr>
            <w:tcW w:w="2537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703"/>
        <w:gridCol w:w="1400"/>
        <w:gridCol w:w="253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Chicherio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Carlo Ant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18,5,1718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26.2.1718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Lodoasio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Avogadri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Chicherio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Maderni Girolamo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Stampa M.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1.10.1719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5"/>
        <w:gridCol w:w="2562"/>
        <w:gridCol w:w="1400"/>
        <w:gridCol w:w="2541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Carnago Antoni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Maderni Girolamo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Roma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+ 29.6.1720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26.11.1720</w:t>
            </w:r>
          </w:p>
        </w:tc>
        <w:tc>
          <w:tcPr>
            <w:tcW w:w="2586" w:type="dxa"/>
          </w:tcPr>
          <w:p w:rsidR="00D111F1" w:rsidRPr="000414C5" w:rsidRDefault="000414C5" w:rsidP="00041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S. Maiolo PV )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Stampa Giuseppe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4,4,1720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9"/>
        <w:gridCol w:w="2566"/>
        <w:gridCol w:w="1400"/>
        <w:gridCol w:w="2533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Carlo 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Paolo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0414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</w:t>
            </w:r>
            <w:r w:rsidR="000414C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Brambilla Aless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Carnaghi Antonio 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Morosini Carl’Antonio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Giovanni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Ant.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4.11.1722</w:t>
            </w:r>
          </w:p>
        </w:tc>
        <w:tc>
          <w:tcPr>
            <w:tcW w:w="2586" w:type="dxa"/>
          </w:tcPr>
          <w:p w:rsidR="00D111F1" w:rsidRPr="00C452B9" w:rsidRDefault="00C452B9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52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S. Maiolo PV)</w:t>
            </w: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2.12.1723</w:t>
            </w:r>
          </w:p>
        </w:tc>
        <w:tc>
          <w:tcPr>
            <w:tcW w:w="2586" w:type="dxa"/>
          </w:tcPr>
          <w:p w:rsidR="00D111F1" w:rsidRPr="006A6594" w:rsidRDefault="006A6594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23.4.1723</w:t>
            </w:r>
          </w:p>
        </w:tc>
        <w:tc>
          <w:tcPr>
            <w:tcW w:w="2586" w:type="dxa"/>
          </w:tcPr>
          <w:p w:rsidR="00C452B9" w:rsidRDefault="00C452B9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452B9" w:rsidRPr="00C452B9" w:rsidRDefault="00C452B9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52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SM. Segreta MI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Brambilla  Alessandro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331"/>
        <w:gridCol w:w="2601"/>
        <w:gridCol w:w="1226"/>
        <w:gridCol w:w="34"/>
        <w:gridCol w:w="2586"/>
        <w:gridCol w:w="38"/>
      </w:tblGrid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Chicherio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9.10.1723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Conti Giuseppe</w:t>
            </w:r>
          </w:p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Lugano, 70 an.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1.12.1724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+ 1.12.724</w:t>
            </w: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16.10.1724 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6.12.1724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Giuseppe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Di S. Martino MI )</w:t>
            </w:r>
          </w:p>
        </w:tc>
        <w:tc>
          <w:tcPr>
            <w:tcW w:w="1260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16.10.172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lastRenderedPageBreak/>
              <w:t>+ 16.10.1724</w:t>
            </w: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6"/>
        <w:gridCol w:w="2566"/>
        <w:gridCol w:w="1400"/>
        <w:gridCol w:w="253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Chicherio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Sacerdozio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Lucca G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80847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3.6.1725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2"/>
        <w:gridCol w:w="2400"/>
        <w:gridCol w:w="1343"/>
        <w:gridCol w:w="100"/>
        <w:gridCol w:w="2523"/>
      </w:tblGrid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Biffignani Antonio M.a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1.6.1726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Chicherio Giov. Battista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Ciceri Francesco</w:t>
            </w:r>
          </w:p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6.4.1727, Atti Lugano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28.11.1726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Conti Paolo Maria 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28.3.1723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Mezzera Gabrio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14.12.1726</w:t>
            </w:r>
          </w:p>
        </w:tc>
        <w:tc>
          <w:tcPr>
            <w:tcW w:w="2523" w:type="dxa"/>
          </w:tcPr>
          <w:p w:rsidR="00D111F1" w:rsidRPr="005423B8" w:rsidRDefault="005423B8" w:rsidP="0054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SM Segreta MI)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Santini Antonio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343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29.1.1726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2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Taddisi Ignazio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Fenaroli Dom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Gius</w:t>
            </w:r>
            <w:r w:rsidR="00D808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4.4.41726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847" w:rsidRPr="00941DCF" w:rsidTr="00D80847"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847" w:rsidRPr="00941DCF" w:rsidRDefault="00D80847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1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847" w:rsidRPr="00941DCF" w:rsidRDefault="00D80847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1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847" w:rsidRPr="00941DCF" w:rsidRDefault="00D80847" w:rsidP="00D808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41DC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847" w:rsidRPr="00941DCF" w:rsidRDefault="00D80847" w:rsidP="00D808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D80847">
        <w:tc>
          <w:tcPr>
            <w:tcW w:w="341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Felice</w:t>
            </w:r>
          </w:p>
        </w:tc>
        <w:tc>
          <w:tcPr>
            <w:tcW w:w="240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43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2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702"/>
        <w:gridCol w:w="1400"/>
        <w:gridCol w:w="2535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Biffignani Antonio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 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20.9.1727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Biella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Martimenghi Mauro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Pavia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8.9.1727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Pierantonio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Biella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6.4.1726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01"/>
        <w:gridCol w:w="1260"/>
        <w:gridCol w:w="2586"/>
      </w:tblGrid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Barberini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Biffignandi Antonio M.a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Martimenghi Mauro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Pierantomio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Gian Pietro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3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60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21.3.1728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8"/>
        <w:gridCol w:w="2409"/>
        <w:gridCol w:w="1400"/>
        <w:gridCol w:w="2541"/>
      </w:tblGrid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Barberini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Corteforte Carlo Silvestro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Ghiringhelli Alfonso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27.11.1729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Gorio Giuseppe 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Martimenghi Mauro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Giambattista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16.4.1729 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5423B8" w:rsidRDefault="005423B8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Salute VE )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Riva Pierantomio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+ 23.6.1729</w:t>
            </w: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9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Agnelli Carlo</w:t>
            </w:r>
          </w:p>
        </w:tc>
        <w:tc>
          <w:tcPr>
            <w:tcW w:w="2442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1729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709"/>
        <w:gridCol w:w="1400"/>
        <w:gridCol w:w="2521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Chicherio Aifonso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Ospite 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Dimitri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Martimengi Mauro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70"/>
        <w:gridCol w:w="2699"/>
        <w:gridCol w:w="1400"/>
        <w:gridCol w:w="2543"/>
        <w:gridCol w:w="71"/>
      </w:tblGrid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Limiti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+ 2.1.1731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18.11.1731 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Pacimidio Marco</w:t>
            </w:r>
          </w:p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10.2.1731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+ 10.2.1731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4.6.1731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6"/>
        <w:gridCol w:w="2706"/>
        <w:gridCol w:w="1400"/>
        <w:gridCol w:w="251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.r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Muzio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Giacom’Antonio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26.4.1732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703"/>
        <w:gridCol w:w="1400"/>
        <w:gridCol w:w="2535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.r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Pavia 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Salomoni Gius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Alb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Piermaria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29.1.1733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709"/>
        <w:gridCol w:w="1400"/>
        <w:gridCol w:w="2521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29..5.1734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31.8.1734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Alfonso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Salamoni Alberto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758D1" w:rsidRPr="00B758D1" w:rsidRDefault="00B758D1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Auctores, </w:t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40, (95-53)</w:t>
      </w:r>
    </w:p>
    <w:p w:rsidR="00B758D1" w:rsidRPr="00B758D1" w:rsidRDefault="00B758D1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matrimonio per farsa del Sig. Molière, traslata dal francese in verso italiano, Lugano 1735</w:t>
      </w:r>
    </w:p>
    <w:p w:rsidR="00B758D1" w:rsidRPr="00B758D1" w:rsidRDefault="00B758D1" w:rsidP="00B758D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758D1" w:rsidRPr="00B758D1" w:rsidRDefault="00B758D1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R. G. P. 42, (95-55)</w:t>
      </w:r>
    </w:p>
    <w:p w:rsidR="00B758D1" w:rsidRDefault="00B758D1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B758D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L’Ifigenia, tragedia del Sig. Racine, traslata dal francese in verso italiano, Lugano 1735</w:t>
      </w:r>
    </w:p>
    <w:p w:rsidR="00023199" w:rsidRDefault="00023199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1, (46-197)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malato immaginario, commedia del Sig. Di Molièere,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1, (70-40)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Rime dedicate a P. Agostino M. Neuroni, 1722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lastRenderedPageBreak/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2, (46-196)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contessa di Esgarbagnas, commedia del Sig. Di Molièere,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023199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3, (46-198)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Le donne di lettere, commedia del Sig. Di Molière,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4, (46-199)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Le furberie di Scapino, commedia del Sig. Di Molière,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5, (46-200)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Anfitrione, ovvero i due Sosi, commedia del Sig. Di Molièere, trasportata dal francese nel verso italiano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 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6, (46-201)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medico per forza, commedia del Sig. Di Molière,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7, (46-202)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Giorgio Dandino, ossia “Il marito confuso”, commedia, dattiloscritto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8, (46-203)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scuola dei mariti,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9, (46-195)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tartuffo, ovvero L’imperatore , commedia del Sig. Di Molière, trasportata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10, (46-194)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Signore di Porsegnacco, commedia del Sig. Di Molière, trasporatata dal francese nel verso italiano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11, (46-188)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Don Giovanni, Ovvero Il comitato di pietra, commedia del Sig. Di Molière, trasportata dal francese all’italiano, m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s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12, (46-189)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Le preziose ridicole, farsa del Sig. Di Molière, traspotata dal francese all’italiano,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13, (46-190)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Il misantropo, commedia del Sig. Di Molière, trasportata dal francese al verso italiano,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14, (46-191)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L’amor medico, commedia del Sig. Di Molière, trasportata dal francese all’italiano, ms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15, (46-92)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Gli importuni, o il contrattempo, commedia del Sig. Di Molière, trasportata dal francese all’italiano, ms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 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p.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>Auctores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, p.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Riva Gian Pietro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16, (46-93)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siciliano, o l’amore pittore, farsa del Sig. Di Molière, trasportata dal francese all’italiano, ms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17, (46-187)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scuola delle mogli, commedia del Sig. Di Molière, trasportata dal francese all’italiano, ms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19, (46-184)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Lo stordito, ovvero Li contrattempi, commedia del Sig. Di Molière, trasportata dal francese in italiano, ms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20, (46-185)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dispetto amoroso, commedia del Sig. Di Molière, trasportata dal francese nel verso italiano, ms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21, (46-186)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Sganarella, o sia Il marito soverchiamente geloso, farsa che si può dividere in 3 atti del Sig. Di Molière, trasportata dal francese nel verso italiano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22, (46-87)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Teseo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Le furberie di Scapino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Anfitrione ovvero i due Sosi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23, (46-88)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 da “i due Sosi”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medico per forza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Giorgio Dandino ossia il marito confuso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24, (46-89)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Lo stordito, ovvero Li contrattempi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lastRenderedPageBreak/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25, (46-90)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Continuazione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dispetto amoroso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26, (46-91)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Continuazione da “Il dispetto amoroso”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Sganarello, ossia Il marito geloso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La scuola delle mogli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27, (46-92)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Continuazione da “La scuola delle mogli”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Don Giovanni, ovvero Il comitato di pietra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Gli importuni, o Il contrattempo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4.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L’amor medico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 w:rsidRP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28, (46-93)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misantropo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siciliano, o L’amore pittore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tartuffo, ovvero L’imperatore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29,(46-94)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1.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Continuazione da “Il tartuffo”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2.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Il signore di Persegnacco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3.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L’ammalato immaginario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4.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La contessa d’Esearbagnas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5. </w:t>
      </w: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Le donne di lettere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(anni?)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F423FA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30, (81-30-B)</w:t>
      </w:r>
    </w:p>
    <w:p w:rsidR="00023199" w:rsidRPr="00F423FA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Poesie inedite</w:t>
      </w:r>
      <w:r w:rsidR="00F423F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F423FA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187157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39, (55-55)</w:t>
      </w:r>
    </w:p>
    <w:p w:rsidR="00023199" w:rsidRPr="00187157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Poesie latine e italiane nel Collegio di Lugano, ms</w:t>
      </w:r>
      <w:r w:rsidR="001871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="00187157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(anno?)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187157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p. 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40, (95-53)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Il matrimonio per farsa del Sig. Molière, traslata dal francese in verso italiano, Lugano 1735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023199" w:rsidRPr="00023199" w:rsidRDefault="00187157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p. 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Riva Gian Pietro</w:t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  <w:r w:rsidR="00023199"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  <w:t>R. G. P. 42, (95-55)</w:t>
      </w:r>
    </w:p>
    <w:p w:rsidR="00023199" w:rsidRPr="00023199" w:rsidRDefault="00023199" w:rsidP="000231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3199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L’Ifigenia, tragedia del Sig. Racine, traslata dal francese in verso italiano, Lugano 1735</w:t>
      </w:r>
    </w:p>
    <w:p w:rsidR="00023199" w:rsidRDefault="00023199" w:rsidP="00B758D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B758D1" w:rsidRPr="00D111F1" w:rsidRDefault="00B758D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12.1.1735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16.5.1735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714"/>
        <w:gridCol w:w="1400"/>
        <w:gridCol w:w="2518"/>
      </w:tblGrid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G.Battista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Silv.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Carl’Antonio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12.6.1736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Giambattista </w:t>
            </w:r>
          </w:p>
        </w:tc>
        <w:tc>
          <w:tcPr>
            <w:tcW w:w="271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15.4.1736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27.4.1736</w:t>
            </w:r>
          </w:p>
        </w:tc>
        <w:tc>
          <w:tcPr>
            <w:tcW w:w="25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699"/>
        <w:gridCol w:w="1400"/>
        <w:gridCol w:w="2535"/>
      </w:tblGrid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941DCF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2-10.1737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Carl’Antonio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  <w:p w:rsidR="00D111F1" w:rsidRPr="00D111F1" w:rsidRDefault="00D111F1" w:rsidP="0094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Paolo M.a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+ 20.12.1737 circa</w:t>
            </w: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Giamnattista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44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scontiniOttavio</w:t>
            </w:r>
          </w:p>
        </w:tc>
        <w:tc>
          <w:tcPr>
            <w:tcW w:w="269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8.4.1737</w:t>
            </w:r>
          </w:p>
        </w:tc>
        <w:tc>
          <w:tcPr>
            <w:tcW w:w="2535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9"/>
        <w:gridCol w:w="1400"/>
        <w:gridCol w:w="2532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Battanoli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E’ di Pavia, 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.r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Giov 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941DCF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41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41D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Aprile 1728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Fr. Trenta Pietro Paolo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Vestizione 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16.7.1738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Ad Amelia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Crivelli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Giambattista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Santinelli Stanislao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Orravio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FF1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</w:t>
            </w:r>
            <w:r w:rsidR="00FF1E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FF1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</w:t>
            </w:r>
            <w:r w:rsidR="00FF1E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Lucca Giambattista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Cfr. 20.4.1740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FF1E9A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FF1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FF1E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30.9.1739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5.7.1739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Battanoli Francesco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Bolla Emilio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Benigno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Chicherio G.Battista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Conti Maria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Costaforte Carlo Silv.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FF1E9A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Mezzera Gabrio</w:t>
            </w:r>
            <w:r w:rsidR="00FF1E9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FF1E9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+ 21.3.1740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20.4.1740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FF1E9A" w:rsidRDefault="00FF1E9A" w:rsidP="00FF1E9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30.1929, P. Mezzera Gabriele, pag. 387</w:t>
      </w:r>
    </w:p>
    <w:p w:rsidR="00FF1E9A" w:rsidRPr="00D111F1" w:rsidRDefault="00FF1E9A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2418"/>
        <w:gridCol w:w="1400"/>
        <w:gridCol w:w="2531"/>
      </w:tblGrid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Benigno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Giampietro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8.11.1741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42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1741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21.9.1741</w:t>
            </w:r>
          </w:p>
        </w:tc>
        <w:tc>
          <w:tcPr>
            <w:tcW w:w="253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714"/>
        <w:gridCol w:w="1400"/>
        <w:gridCol w:w="2518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96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99688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15.8.1742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996888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Mina Giuseppe Ignazio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9.4.1742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709"/>
        <w:gridCol w:w="1400"/>
        <w:gridCol w:w="2532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996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Martignoni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Molina Emiliani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Montalbetti 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1743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13.11.1743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6"/>
        <w:gridCol w:w="2707"/>
        <w:gridCol w:w="1400"/>
        <w:gridCol w:w="2539"/>
        <w:gridCol w:w="71"/>
      </w:tblGrid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Albini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+ 20.1.1744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Molina Emiliani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Roviglio Carlo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Venosta Alessandro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1744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111F1" w:rsidRPr="00D111F1" w:rsidTr="008E017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Fr. Albini G. Battista</w:t>
            </w:r>
          </w:p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1.2.1744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F1" w:rsidRPr="00D111F1" w:rsidRDefault="00D111F1" w:rsidP="00D111F1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+ 1.2.1744</w:t>
            </w: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rPr>
          <w:gridAfter w:val="1"/>
          <w:wAfter w:w="73" w:type="dxa"/>
        </w:trPr>
        <w:tc>
          <w:tcPr>
            <w:tcW w:w="3189" w:type="dxa"/>
            <w:gridSpan w:val="2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21.12.1744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4.6.1745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Giacinto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5.2.1745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368"/>
        <w:gridCol w:w="2478"/>
      </w:tblGrid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6A6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6A65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1746</w:t>
            </w:r>
          </w:p>
          <w:p w:rsidR="00D111F1" w:rsidRPr="00D111F1" w:rsidRDefault="00D111F1" w:rsidP="006A65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Sett. </w:t>
            </w:r>
            <w:r w:rsidR="006A65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68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Apri. 1746</w:t>
            </w:r>
          </w:p>
        </w:tc>
        <w:tc>
          <w:tcPr>
            <w:tcW w:w="2478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Andrea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+ 1.7.1747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Martignoni Giuseppe M.a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 dopo 6 mesi</w:t>
            </w: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6A6594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8.4.1747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Caimo Giuseppe 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11.4.1747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Giovanni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Grisinger Giovanni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Montalbetti Carl’Ant.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6A6594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Carl’Antonio</w:t>
            </w:r>
            <w:r w:rsidR="006A659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6A659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70 anni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+ 24.3.1748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Apri.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Battanoli Francesco 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Mina Ignazio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1748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22.7.1748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6A6594" w:rsidRDefault="006A6594" w:rsidP="006A659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Riv. Congr., fasc. 31, 1929, P. Riva Carlo Francesco Antonio pag. 15-16 </w:t>
      </w:r>
    </w:p>
    <w:p w:rsidR="006A6594" w:rsidRDefault="006A6594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2425D" w:rsidRPr="0072425D" w:rsidRDefault="0072425D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42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251 - 505</w:t>
      </w:r>
    </w:p>
    <w:p w:rsidR="0072425D" w:rsidRPr="0072425D" w:rsidRDefault="0072425D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42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Lugo (De) Giuseppe Maria crs., Sonetto a S. Girolamo Miani (maggio 1749). Lugano, Fr.lli Agnelli 1749 (fotocopia).</w:t>
      </w:r>
    </w:p>
    <w:p w:rsidR="0072425D" w:rsidRPr="0072425D" w:rsidRDefault="0072425D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42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1749/05</w:t>
      </w:r>
    </w:p>
    <w:p w:rsidR="0072425D" w:rsidRPr="0072425D" w:rsidRDefault="0072425D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42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inc. &amp;quot;Forse d' instabil mar far salde mura&amp;quot;.</w:t>
      </w:r>
    </w:p>
    <w:p w:rsidR="0072425D" w:rsidRDefault="0072425D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111F1" w:rsidRPr="00D111F1" w:rsidRDefault="00D111F1" w:rsidP="0072425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52"/>
        <w:gridCol w:w="2586"/>
      </w:tblGrid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Almini Paolo Antonio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Azimonte Ambrogio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Colombara MI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Calziati G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642CF5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Paol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ant.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Poletti 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Genn. 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Granfrancesco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6A6594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20.5.1749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1749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111F1" w:rsidRPr="00D111F1" w:rsidRDefault="00D111F1" w:rsidP="00D111F1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111F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43"/>
        <w:gridCol w:w="1260"/>
        <w:gridCol w:w="2586"/>
      </w:tblGrid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Aureggio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 Agostino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Calziati G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Fussi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Molo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Carl’Ant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642C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P</w:t>
            </w:r>
            <w:r w:rsidR="00642C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Morosini Carl’Antonio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54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Poletti P</w:t>
            </w:r>
            <w:r w:rsidR="005423B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Sala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Scarinzi Giuseppe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11F1" w:rsidRPr="00D111F1" w:rsidTr="008E0179">
        <w:tc>
          <w:tcPr>
            <w:tcW w:w="3189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743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111F1" w:rsidRPr="00D111F1" w:rsidRDefault="00D111F1" w:rsidP="00D1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111F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14.3.1750</w:t>
            </w:r>
          </w:p>
        </w:tc>
        <w:tc>
          <w:tcPr>
            <w:tcW w:w="2586" w:type="dxa"/>
          </w:tcPr>
          <w:p w:rsidR="00D111F1" w:rsidRPr="00D111F1" w:rsidRDefault="00D111F1" w:rsidP="00D111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61DCF" w:rsidRDefault="00161DCF"/>
    <w:sectPr w:rsidR="00161DC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2E4" w:rsidRDefault="00F862E4" w:rsidP="003D048F">
      <w:pPr>
        <w:spacing w:after="0" w:line="240" w:lineRule="auto"/>
      </w:pPr>
      <w:r>
        <w:separator/>
      </w:r>
    </w:p>
  </w:endnote>
  <w:endnote w:type="continuationSeparator" w:id="0">
    <w:p w:rsidR="00F862E4" w:rsidRDefault="00F862E4" w:rsidP="003D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2E4" w:rsidRDefault="00F862E4" w:rsidP="003D048F">
      <w:pPr>
        <w:spacing w:after="0" w:line="240" w:lineRule="auto"/>
      </w:pPr>
      <w:r>
        <w:separator/>
      </w:r>
    </w:p>
  </w:footnote>
  <w:footnote w:type="continuationSeparator" w:id="0">
    <w:p w:rsidR="00F862E4" w:rsidRDefault="00F862E4" w:rsidP="003D0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148157"/>
      <w:docPartObj>
        <w:docPartGallery w:val="Page Numbers (Top of Page)"/>
        <w:docPartUnique/>
      </w:docPartObj>
    </w:sdtPr>
    <w:sdtEndPr/>
    <w:sdtContent>
      <w:p w:rsidR="005D05F5" w:rsidRDefault="005D05F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73C">
          <w:rPr>
            <w:noProof/>
          </w:rPr>
          <w:t>25</w:t>
        </w:r>
        <w:r>
          <w:fldChar w:fldCharType="end"/>
        </w:r>
      </w:p>
    </w:sdtContent>
  </w:sdt>
  <w:p w:rsidR="005D05F5" w:rsidRDefault="005D05F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F1"/>
    <w:rsid w:val="00005EA8"/>
    <w:rsid w:val="00023199"/>
    <w:rsid w:val="000414C5"/>
    <w:rsid w:val="000852A5"/>
    <w:rsid w:val="000C6973"/>
    <w:rsid w:val="00161DCF"/>
    <w:rsid w:val="00175D75"/>
    <w:rsid w:val="00187157"/>
    <w:rsid w:val="001C1D37"/>
    <w:rsid w:val="001D0CEC"/>
    <w:rsid w:val="0022488A"/>
    <w:rsid w:val="00233C42"/>
    <w:rsid w:val="00241D60"/>
    <w:rsid w:val="002547FC"/>
    <w:rsid w:val="00256150"/>
    <w:rsid w:val="00290B6E"/>
    <w:rsid w:val="002A4844"/>
    <w:rsid w:val="002C4BC0"/>
    <w:rsid w:val="002C59AD"/>
    <w:rsid w:val="002D26D1"/>
    <w:rsid w:val="002D786B"/>
    <w:rsid w:val="00393C8A"/>
    <w:rsid w:val="003A01FB"/>
    <w:rsid w:val="003B4FE2"/>
    <w:rsid w:val="003D048F"/>
    <w:rsid w:val="00416C7E"/>
    <w:rsid w:val="00423274"/>
    <w:rsid w:val="00490DDC"/>
    <w:rsid w:val="004A1C9F"/>
    <w:rsid w:val="00521B3A"/>
    <w:rsid w:val="0054200A"/>
    <w:rsid w:val="005423B8"/>
    <w:rsid w:val="005D05F5"/>
    <w:rsid w:val="00605D77"/>
    <w:rsid w:val="00642CF5"/>
    <w:rsid w:val="00660D13"/>
    <w:rsid w:val="0067053B"/>
    <w:rsid w:val="00672124"/>
    <w:rsid w:val="006A6594"/>
    <w:rsid w:val="006E5FD9"/>
    <w:rsid w:val="007029A1"/>
    <w:rsid w:val="0072425D"/>
    <w:rsid w:val="0075756C"/>
    <w:rsid w:val="007647FD"/>
    <w:rsid w:val="00776A3A"/>
    <w:rsid w:val="007B0A4F"/>
    <w:rsid w:val="008028FC"/>
    <w:rsid w:val="008E0179"/>
    <w:rsid w:val="008E7E02"/>
    <w:rsid w:val="00941DCF"/>
    <w:rsid w:val="009561E3"/>
    <w:rsid w:val="009832AD"/>
    <w:rsid w:val="00985965"/>
    <w:rsid w:val="00996888"/>
    <w:rsid w:val="009B1B50"/>
    <w:rsid w:val="009C7A94"/>
    <w:rsid w:val="00A172BB"/>
    <w:rsid w:val="00A84BBE"/>
    <w:rsid w:val="00A97BFB"/>
    <w:rsid w:val="00AD455B"/>
    <w:rsid w:val="00AF5D91"/>
    <w:rsid w:val="00B10604"/>
    <w:rsid w:val="00B16AFE"/>
    <w:rsid w:val="00B326BA"/>
    <w:rsid w:val="00B34935"/>
    <w:rsid w:val="00B52EA6"/>
    <w:rsid w:val="00B53ED2"/>
    <w:rsid w:val="00B758D1"/>
    <w:rsid w:val="00BA7353"/>
    <w:rsid w:val="00BB373C"/>
    <w:rsid w:val="00BB606D"/>
    <w:rsid w:val="00C006D7"/>
    <w:rsid w:val="00C169D1"/>
    <w:rsid w:val="00C452B9"/>
    <w:rsid w:val="00C659F6"/>
    <w:rsid w:val="00CA23CD"/>
    <w:rsid w:val="00D111F1"/>
    <w:rsid w:val="00D4252B"/>
    <w:rsid w:val="00D62ABD"/>
    <w:rsid w:val="00D80847"/>
    <w:rsid w:val="00DA5BAF"/>
    <w:rsid w:val="00DB614F"/>
    <w:rsid w:val="00DD3F2B"/>
    <w:rsid w:val="00DF29AA"/>
    <w:rsid w:val="00E306AB"/>
    <w:rsid w:val="00E31881"/>
    <w:rsid w:val="00E46F9C"/>
    <w:rsid w:val="00E5377B"/>
    <w:rsid w:val="00E8085F"/>
    <w:rsid w:val="00EB6AEB"/>
    <w:rsid w:val="00EC1483"/>
    <w:rsid w:val="00F15C60"/>
    <w:rsid w:val="00F24EC6"/>
    <w:rsid w:val="00F41154"/>
    <w:rsid w:val="00F423FA"/>
    <w:rsid w:val="00F62C7F"/>
    <w:rsid w:val="00F66140"/>
    <w:rsid w:val="00F81D0F"/>
    <w:rsid w:val="00F862E4"/>
    <w:rsid w:val="00FD0374"/>
    <w:rsid w:val="00FF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6AEB"/>
  </w:style>
  <w:style w:type="paragraph" w:styleId="Titolo1">
    <w:name w:val="heading 1"/>
    <w:basedOn w:val="Normale"/>
    <w:next w:val="Normale"/>
    <w:link w:val="Titolo1Carattere"/>
    <w:qFormat/>
    <w:rsid w:val="00D111F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111F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111F1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111F1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111F1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111F1"/>
  </w:style>
  <w:style w:type="paragraph" w:styleId="Titolo">
    <w:name w:val="Title"/>
    <w:basedOn w:val="Normale"/>
    <w:link w:val="TitoloCarattere"/>
    <w:qFormat/>
    <w:rsid w:val="00D111F1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111F1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111F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48F"/>
  </w:style>
  <w:style w:type="paragraph" w:styleId="Pidipagina">
    <w:name w:val="footer"/>
    <w:basedOn w:val="Normale"/>
    <w:link w:val="Pidipagina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4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6AEB"/>
  </w:style>
  <w:style w:type="paragraph" w:styleId="Titolo1">
    <w:name w:val="heading 1"/>
    <w:basedOn w:val="Normale"/>
    <w:next w:val="Normale"/>
    <w:link w:val="Titolo1Carattere"/>
    <w:qFormat/>
    <w:rsid w:val="00D111F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111F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111F1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111F1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111F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111F1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111F1"/>
  </w:style>
  <w:style w:type="paragraph" w:styleId="Titolo">
    <w:name w:val="Title"/>
    <w:basedOn w:val="Normale"/>
    <w:link w:val="TitoloCarattere"/>
    <w:qFormat/>
    <w:rsid w:val="00D111F1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111F1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111F1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111F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48F"/>
  </w:style>
  <w:style w:type="paragraph" w:styleId="Pidipagina">
    <w:name w:val="footer"/>
    <w:basedOn w:val="Normale"/>
    <w:link w:val="PidipaginaCarattere"/>
    <w:uiPriority w:val="99"/>
    <w:unhideWhenUsed/>
    <w:rsid w:val="003D04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56</Pages>
  <Words>8580</Words>
  <Characters>48907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47</cp:revision>
  <dcterms:created xsi:type="dcterms:W3CDTF">2017-07-24T08:20:00Z</dcterms:created>
  <dcterms:modified xsi:type="dcterms:W3CDTF">2019-06-01T09:39:00Z</dcterms:modified>
</cp:coreProperties>
</file>